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3F" w:rsidRDefault="004F163A" w:rsidP="00AB023F">
      <w:pPr>
        <w:pStyle w:val="a3"/>
        <w:spacing w:before="90"/>
        <w:ind w:left="1789" w:right="2335"/>
        <w:jc w:val="center"/>
      </w:pPr>
      <w:r>
        <w:t xml:space="preserve"> П</w:t>
      </w:r>
      <w:r w:rsidR="00AB023F">
        <w:t>лан</w:t>
      </w:r>
      <w:r w:rsidR="00AB023F">
        <w:rPr>
          <w:spacing w:val="-5"/>
        </w:rPr>
        <w:t xml:space="preserve"> </w:t>
      </w:r>
      <w:r w:rsidR="00AB023F">
        <w:t>работы</w:t>
      </w:r>
    </w:p>
    <w:p w:rsidR="00AB023F" w:rsidRDefault="00AB023F" w:rsidP="00AB023F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 w:rsidR="00E11E94">
        <w:t xml:space="preserve">месяцам </w:t>
      </w:r>
      <w:proofErr w:type="gramStart"/>
      <w:r w:rsidR="00E11E94">
        <w:rPr>
          <w:spacing w:val="-57"/>
        </w:rPr>
        <w:t>на</w:t>
      </w:r>
      <w:r>
        <w:rPr>
          <w:spacing w:val="-1"/>
        </w:rPr>
        <w:t xml:space="preserve"> </w:t>
      </w:r>
      <w:r w:rsidR="00E11E94">
        <w:rPr>
          <w:spacing w:val="-1"/>
        </w:rPr>
        <w:t xml:space="preserve"> </w:t>
      </w:r>
      <w:r w:rsidR="002E5662">
        <w:t>2024</w:t>
      </w:r>
      <w:proofErr w:type="gramEnd"/>
      <w:r w:rsidR="002E5662">
        <w:t>-2025</w:t>
      </w:r>
      <w:r>
        <w:t xml:space="preserve"> учебный</w:t>
      </w:r>
      <w:r>
        <w:rPr>
          <w:spacing w:val="2"/>
        </w:rPr>
        <w:t xml:space="preserve"> </w:t>
      </w:r>
      <w:r>
        <w:t>год</w:t>
      </w:r>
    </w:p>
    <w:p w:rsidR="004F163A" w:rsidRPr="00117A70" w:rsidRDefault="004F163A" w:rsidP="00AB023F">
      <w:pPr>
        <w:pStyle w:val="a3"/>
        <w:ind w:left="1846" w:right="2335"/>
        <w:jc w:val="center"/>
      </w:pPr>
      <w:r>
        <w:t xml:space="preserve">в МБОУСОШ </w:t>
      </w:r>
      <w:proofErr w:type="spellStart"/>
      <w:r>
        <w:t>г.Южи</w:t>
      </w:r>
      <w:proofErr w:type="spellEnd"/>
    </w:p>
    <w:p w:rsidR="00AB023F" w:rsidRDefault="00AB023F" w:rsidP="00AB023F">
      <w:pPr>
        <w:pStyle w:val="a5"/>
        <w:numPr>
          <w:ilvl w:val="0"/>
          <w:numId w:val="1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Y="396"/>
        <w:tblW w:w="14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AB023F" w:rsidTr="003B17C6">
        <w:trPr>
          <w:trHeight w:val="550"/>
        </w:trPr>
        <w:tc>
          <w:tcPr>
            <w:tcW w:w="672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905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Целевая</w:t>
            </w:r>
            <w:proofErr w:type="spellEnd"/>
          </w:p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Соисполнители</w:t>
            </w:r>
            <w:proofErr w:type="spellEnd"/>
          </w:p>
        </w:tc>
      </w:tr>
      <w:tr w:rsidR="00AB023F" w:rsidTr="003B17C6">
        <w:trPr>
          <w:trHeight w:val="554"/>
        </w:trPr>
        <w:tc>
          <w:tcPr>
            <w:tcW w:w="672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AB023F" w:rsidRPr="00F30177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905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  <w:p w:rsidR="00AB023F" w:rsidRDefault="00AB023F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системой</w:t>
            </w:r>
            <w:proofErr w:type="spellEnd"/>
          </w:p>
        </w:tc>
        <w:tc>
          <w:tcPr>
            <w:tcW w:w="2821" w:type="dxa"/>
          </w:tcPr>
          <w:p w:rsidR="00AB023F" w:rsidRPr="00DD07D5" w:rsidRDefault="00AB023F" w:rsidP="00DD07D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 w:rsidR="00DD07D5"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AB023F" w:rsidRPr="00F30177" w:rsidRDefault="00AB023F" w:rsidP="003B17C6">
            <w:pPr>
              <w:pStyle w:val="TableParagraph"/>
              <w:spacing w:line="270" w:lineRule="atLeast"/>
              <w:ind w:left="106" w:right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3905" w:type="dxa"/>
          </w:tcPr>
          <w:p w:rsidR="00AB023F" w:rsidRDefault="00AB023F" w:rsidP="003B17C6">
            <w:pPr>
              <w:pStyle w:val="TableParagraph"/>
              <w:ind w:left="106"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совещаниях</w:t>
            </w:r>
            <w:proofErr w:type="spellEnd"/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B023F" w:rsidTr="003B17C6">
        <w:trPr>
          <w:trHeight w:val="830"/>
        </w:trPr>
        <w:tc>
          <w:tcPr>
            <w:tcW w:w="672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905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AB023F" w:rsidRPr="004F163A" w:rsidRDefault="00AB023F" w:rsidP="003B17C6">
            <w:pPr>
              <w:pStyle w:val="TableParagraph"/>
              <w:spacing w:line="270" w:lineRule="atLeast"/>
              <w:ind w:left="106" w:right="41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созданию штаба воспитательной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школы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 педагогического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актива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вопросам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методических</w:t>
            </w:r>
          </w:p>
          <w:p w:rsidR="00AB023F" w:rsidRPr="004F163A" w:rsidRDefault="00AB023F" w:rsidP="003B17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мероприятиях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для педагогов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ind w:right="126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Знакомство с системой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методической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Default="00AB023F" w:rsidP="003B17C6">
            <w:pPr>
              <w:pStyle w:val="TableParagraph"/>
              <w:spacing w:line="237" w:lineRule="auto"/>
              <w:ind w:right="926"/>
              <w:rPr>
                <w:spacing w:val="-57"/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Изучение рабочих программ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</w:p>
          <w:p w:rsidR="00AB023F" w:rsidRPr="004F163A" w:rsidRDefault="00AB023F" w:rsidP="003B17C6">
            <w:pPr>
              <w:pStyle w:val="TableParagraph"/>
              <w:spacing w:line="237" w:lineRule="auto"/>
              <w:ind w:right="92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внеурочной деятельности,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реализуемых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 школе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Работа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 воспитательной системой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школы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планировании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штаба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воспитательной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школы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ind w:left="106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ind w:right="113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Включение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планирование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воспитательной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ind w:left="103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24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заседаниях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95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методического объединения</w:t>
            </w:r>
            <w:r w:rsidR="0023631F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педагогов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</w:p>
          <w:p w:rsidR="00AB023F" w:rsidRDefault="00AB023F" w:rsidP="003B17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профессиональной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18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компетентности педагогов в области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методических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мероприятиях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школы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для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педагогов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ind w:left="106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Работа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методической системой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школы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</w:p>
          <w:p w:rsidR="00AB023F" w:rsidRDefault="00AB023F" w:rsidP="003B17C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партнерами</w:t>
            </w:r>
            <w:proofErr w:type="spellEnd"/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воспитательных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ресурсов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146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социальных</w:t>
            </w:r>
            <w:r w:rsidRPr="004F163A">
              <w:rPr>
                <w:spacing w:val="-1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институтов,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lastRenderedPageBreak/>
              <w:t>установление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контактов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</w:t>
            </w:r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1124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 в рабочих совещаниях,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мероприятиях,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проводимых</w:t>
            </w:r>
          </w:p>
          <w:p w:rsidR="00AB023F" w:rsidRDefault="00AB023F" w:rsidP="003B17C6">
            <w:pPr>
              <w:pStyle w:val="TableParagraph"/>
              <w:ind w:right="330"/>
              <w:rPr>
                <w:spacing w:val="-57"/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муниципальными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общественными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</w:p>
          <w:p w:rsidR="00AB023F" w:rsidRPr="004F163A" w:rsidRDefault="00AB023F" w:rsidP="003B17C6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детскими и юношескими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ind w:left="106" w:right="51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Установление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контакта,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деятельности общественных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ind w:left="103" w:right="8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Муниципальный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образовательных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запросов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обучающихся,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родителей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AB023F" w:rsidRDefault="00AB023F" w:rsidP="003B17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возможности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учета</w:t>
            </w:r>
          </w:p>
          <w:p w:rsidR="00AB023F" w:rsidRPr="004F163A" w:rsidRDefault="00AB023F" w:rsidP="003B17C6">
            <w:pPr>
              <w:pStyle w:val="TableParagraph"/>
              <w:spacing w:line="276" w:lineRule="exact"/>
              <w:ind w:right="57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образовательных потребностей в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воспитательной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работе ОО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планировании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28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классными руководителями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 с родителями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обучающихся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на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следующий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уч.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год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B023F" w:rsidRDefault="00AB023F" w:rsidP="003B17C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планировании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10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мероприятий для детей группы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риска, детей, находящихся в ТЖС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на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следующий</w:t>
            </w:r>
            <w:r w:rsidRPr="004F163A">
              <w:rPr>
                <w:spacing w:val="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уч. год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23631F" w:rsidRDefault="00AB023F" w:rsidP="0023631F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 в планировании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воспитательных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мероприятий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на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следующий уч.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год.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="0023631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ind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C7C8B">
              <w:rPr>
                <w:sz w:val="24"/>
                <w:lang w:val="ru-RU"/>
              </w:rPr>
              <w:t>5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ind w:left="106" w:right="89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 в разработке Рабочей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программы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ind w:left="106"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Разработка рабочей программы по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воспитанию,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выработка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C7C8B">
              <w:rPr>
                <w:sz w:val="24"/>
                <w:lang w:val="ru-RU"/>
              </w:rPr>
              <w:t>6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обсуждении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(на</w:t>
            </w:r>
          </w:p>
          <w:p w:rsidR="00AB023F" w:rsidRPr="004F163A" w:rsidRDefault="00AB023F" w:rsidP="003B17C6">
            <w:pPr>
              <w:pStyle w:val="TableParagraph"/>
              <w:ind w:left="106" w:right="27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педагогическом совете, рабочих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совещаниях)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корректировки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планов,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рабочих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программ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воспитанию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left="106" w:right="26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учетом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Рабочей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программы,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мнений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23631F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родителей,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</w:p>
          <w:p w:rsidR="00AB023F" w:rsidRDefault="00AB023F" w:rsidP="003B17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Совершенствование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системы</w:t>
            </w:r>
          </w:p>
          <w:p w:rsidR="00AB023F" w:rsidRPr="004F163A" w:rsidRDefault="00AB023F" w:rsidP="003B17C6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работы по воспитанию, выработка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совместных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решений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ind w:left="108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3C7C8B">
              <w:rPr>
                <w:sz w:val="24"/>
                <w:lang w:val="ru-RU"/>
              </w:rPr>
              <w:t>7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ind w:left="106" w:right="61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подготовке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отчетов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</w:t>
            </w:r>
            <w:r w:rsidR="0023631F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AB023F" w:rsidRPr="004F163A" w:rsidRDefault="00AB023F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Определение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перспектив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98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воспитательной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на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следующий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год</w:t>
            </w:r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B023F" w:rsidTr="003B17C6">
        <w:trPr>
          <w:trHeight w:val="826"/>
        </w:trPr>
        <w:tc>
          <w:tcPr>
            <w:tcW w:w="672" w:type="dxa"/>
          </w:tcPr>
          <w:p w:rsidR="00AB023F" w:rsidRPr="00F30177" w:rsidRDefault="003C7C8B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124" w:type="dxa"/>
          </w:tcPr>
          <w:p w:rsidR="00AB023F" w:rsidRDefault="00AB023F" w:rsidP="003B17C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90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обсуждении</w:t>
            </w:r>
          </w:p>
          <w:p w:rsidR="00AB023F" w:rsidRPr="004F163A" w:rsidRDefault="00AB023F" w:rsidP="003B17C6">
            <w:pPr>
              <w:pStyle w:val="TableParagraph"/>
              <w:ind w:left="106" w:right="28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взаимодействия с другими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социальными институтами по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реализации воспитательной работы,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участие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проведении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совместных</w:t>
            </w:r>
          </w:p>
          <w:p w:rsidR="00AB023F" w:rsidRPr="004F163A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мероприятий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на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следующий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уч.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год</w:t>
            </w:r>
          </w:p>
        </w:tc>
        <w:tc>
          <w:tcPr>
            <w:tcW w:w="2012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2821" w:type="dxa"/>
          </w:tcPr>
          <w:p w:rsidR="00AB023F" w:rsidRDefault="00AB023F" w:rsidP="003B17C6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B023F" w:rsidRDefault="00AB023F" w:rsidP="00AB023F"/>
    <w:p w:rsidR="00AB023F" w:rsidRPr="00F30177" w:rsidRDefault="00AB023F" w:rsidP="00AB023F">
      <w:pPr>
        <w:tabs>
          <w:tab w:val="left" w:pos="1961"/>
        </w:tabs>
        <w:ind w:left="1012"/>
        <w:rPr>
          <w:rFonts w:ascii="Times New Roman" w:hAnsi="Times New Roman" w:cs="Times New Roman"/>
          <w:b/>
          <w:sz w:val="24"/>
        </w:rPr>
      </w:pPr>
      <w:r w:rsidRPr="00F30177">
        <w:rPr>
          <w:rFonts w:ascii="Times New Roman" w:hAnsi="Times New Roman" w:cs="Times New Roman"/>
          <w:b/>
          <w:sz w:val="24"/>
        </w:rPr>
        <w:t>2.Информационно-просветительская</w:t>
      </w:r>
      <w:r w:rsidRPr="00F30177">
        <w:rPr>
          <w:rFonts w:ascii="Times New Roman" w:hAnsi="Times New Roman" w:cs="Times New Roman"/>
          <w:b/>
          <w:spacing w:val="47"/>
          <w:sz w:val="24"/>
        </w:rPr>
        <w:t xml:space="preserve"> </w:t>
      </w:r>
      <w:r w:rsidRPr="00F30177">
        <w:rPr>
          <w:rFonts w:ascii="Times New Roman" w:hAnsi="Times New Roman" w:cs="Times New Roman"/>
          <w:b/>
          <w:sz w:val="24"/>
        </w:rPr>
        <w:t>работа</w:t>
      </w:r>
    </w:p>
    <w:p w:rsidR="00AB023F" w:rsidRDefault="00AB023F" w:rsidP="00AB023F">
      <w:pPr>
        <w:spacing w:before="3" w:after="1"/>
        <w:rPr>
          <w:b/>
          <w:sz w:val="14"/>
        </w:rPr>
      </w:pPr>
    </w:p>
    <w:tbl>
      <w:tblPr>
        <w:tblStyle w:val="TableNormal"/>
        <w:tblpPr w:leftFromText="180" w:rightFromText="180" w:vertAnchor="text" w:horzAnchor="margin" w:tblpY="-7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3260"/>
        <w:gridCol w:w="1985"/>
        <w:gridCol w:w="4249"/>
        <w:gridCol w:w="1851"/>
        <w:gridCol w:w="2547"/>
      </w:tblGrid>
      <w:tr w:rsidR="00AB023F" w:rsidTr="003B17C6">
        <w:trPr>
          <w:trHeight w:val="543"/>
        </w:trPr>
        <w:tc>
          <w:tcPr>
            <w:tcW w:w="426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260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Целевая</w:t>
            </w:r>
            <w:proofErr w:type="spellEnd"/>
          </w:p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4249" w:type="dxa"/>
          </w:tcPr>
          <w:p w:rsidR="00AB023F" w:rsidRDefault="00AB023F" w:rsidP="003B17C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Соисполнители</w:t>
            </w:r>
            <w:proofErr w:type="spellEnd"/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  <w:p w:rsidR="00AB023F" w:rsidRDefault="00AB023F" w:rsidP="003B17C6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60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ind w:left="10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4249" w:type="dxa"/>
          </w:tcPr>
          <w:p w:rsidR="00AB023F" w:rsidRPr="004F163A" w:rsidRDefault="00AB023F" w:rsidP="003B17C6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Установление контакта,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доверительных</w:t>
            </w:r>
            <w:r w:rsidRPr="004F163A">
              <w:rPr>
                <w:spacing w:val="-1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отношений,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образовательных</w:t>
            </w:r>
          </w:p>
          <w:p w:rsidR="00AB023F" w:rsidRDefault="00AB023F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Pr="00F30177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B023F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60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4249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контакта</w:t>
            </w:r>
            <w:proofErr w:type="spellEnd"/>
            <w:r>
              <w:rPr>
                <w:sz w:val="24"/>
              </w:rPr>
              <w:t>,</w:t>
            </w:r>
          </w:p>
          <w:p w:rsidR="00AB023F" w:rsidRDefault="00AB023F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доверительных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B023F" w:rsidRDefault="00AB023F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Pr="00F30177" w:rsidRDefault="003C7C8B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AB023F" w:rsidRDefault="00AB023F" w:rsidP="003B17C6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60" w:type="dxa"/>
          </w:tcPr>
          <w:p w:rsidR="00AB023F" w:rsidRDefault="00AB023F" w:rsidP="003B17C6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Выбор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учащихся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создание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актива</w:t>
            </w:r>
          </w:p>
          <w:p w:rsidR="00AB023F" w:rsidRPr="004F163A" w:rsidRDefault="00AB023F" w:rsidP="003B17C6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Самоуправления школы</w:t>
            </w:r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ind w:left="103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249" w:type="dxa"/>
          </w:tcPr>
          <w:p w:rsidR="00AB023F" w:rsidRPr="004F163A" w:rsidRDefault="00AB023F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Изучение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особенностей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93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взаимодействия</w:t>
            </w:r>
            <w:r w:rsidRPr="004F163A">
              <w:rPr>
                <w:spacing w:val="5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активом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учащихся</w:t>
            </w:r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DD07D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Pr="00F30177" w:rsidRDefault="003C7C8B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AB023F" w:rsidRPr="003C7C8B" w:rsidRDefault="00AB023F" w:rsidP="003C7C8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C7C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260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Работа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F163A">
              <w:rPr>
                <w:sz w:val="24"/>
                <w:lang w:val="ru-RU"/>
              </w:rPr>
              <w:t>со школьной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медиа</w:t>
            </w:r>
            <w:proofErr w:type="gramEnd"/>
            <w:r w:rsidRPr="004F163A">
              <w:rPr>
                <w:sz w:val="24"/>
                <w:lang w:val="ru-RU"/>
              </w:rPr>
              <w:t>-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службой.</w:t>
            </w:r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4249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AB023F" w:rsidRDefault="00AB023F" w:rsidP="003B17C6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B023F" w:rsidRDefault="00AB023F" w:rsidP="003B17C6">
            <w:pPr>
              <w:pStyle w:val="TableParagraph"/>
              <w:ind w:left="108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 w:rsidR="00DD07D5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2547" w:type="dxa"/>
          </w:tcPr>
          <w:p w:rsidR="00AB023F" w:rsidRPr="00DD07D5" w:rsidRDefault="00DD07D5" w:rsidP="003B17C6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Pr="00F30177" w:rsidRDefault="003C7C8B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1276" w:type="dxa"/>
          </w:tcPr>
          <w:p w:rsidR="00AB023F" w:rsidRPr="003C7C8B" w:rsidRDefault="00AB023F" w:rsidP="003C7C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C7C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260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Работа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активом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классов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</w:t>
            </w:r>
          </w:p>
          <w:p w:rsidR="00AB023F" w:rsidRPr="004F163A" w:rsidRDefault="00AB023F" w:rsidP="003B17C6">
            <w:pPr>
              <w:pStyle w:val="TableParagraph"/>
              <w:ind w:right="55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планированию и реализации</w:t>
            </w:r>
            <w:r w:rsidR="0023631F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детских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инициатив</w:t>
            </w:r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4249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Поддержка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социальных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инициатив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обучающихся,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20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привлечение к совместному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планированию</w:t>
            </w:r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Pr="00F30177" w:rsidRDefault="003C7C8B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AB023F" w:rsidRPr="003C7C8B" w:rsidRDefault="00AB023F" w:rsidP="003C7C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C7C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260" w:type="dxa"/>
          </w:tcPr>
          <w:p w:rsidR="00AB023F" w:rsidRPr="004F163A" w:rsidRDefault="00AB023F" w:rsidP="003B17C6">
            <w:pPr>
              <w:pStyle w:val="TableParagraph"/>
              <w:ind w:left="103" w:right="61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Подготовка и выступления на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="0023631F">
              <w:rPr>
                <w:sz w:val="24"/>
                <w:lang w:val="ru-RU"/>
              </w:rPr>
              <w:t>методических заседаниях и советах</w:t>
            </w:r>
            <w:r w:rsidRPr="004F163A">
              <w:rPr>
                <w:sz w:val="24"/>
                <w:lang w:val="ru-RU"/>
              </w:rPr>
              <w:t xml:space="preserve"> по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вопросам деятельности детских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общественных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организаций,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left="103" w:right="48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проектированию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воспитательной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работы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на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основе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их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содержания</w:t>
            </w:r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ind w:left="103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4249" w:type="dxa"/>
          </w:tcPr>
          <w:p w:rsidR="00AB023F" w:rsidRPr="004F163A" w:rsidRDefault="00AB023F" w:rsidP="003B17C6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Включение педагогов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23631F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4F163A">
              <w:rPr>
                <w:sz w:val="24"/>
                <w:lang w:val="ru-RU"/>
              </w:rPr>
              <w:t>в совместную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1365"/>
        </w:trPr>
        <w:tc>
          <w:tcPr>
            <w:tcW w:w="426" w:type="dxa"/>
          </w:tcPr>
          <w:p w:rsidR="00AB023F" w:rsidRPr="00F30177" w:rsidRDefault="003C7C8B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AB023F" w:rsidRPr="003C7C8B" w:rsidRDefault="00AB023F" w:rsidP="003C7C8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C7C8B">
              <w:rPr>
                <w:sz w:val="24"/>
                <w:lang w:val="ru-RU"/>
              </w:rPr>
              <w:t xml:space="preserve"> течение года </w:t>
            </w:r>
          </w:p>
        </w:tc>
        <w:tc>
          <w:tcPr>
            <w:tcW w:w="3260" w:type="dxa"/>
          </w:tcPr>
          <w:p w:rsidR="00AB023F" w:rsidRPr="004F163A" w:rsidRDefault="00AB023F" w:rsidP="003C7C8B">
            <w:pPr>
              <w:pStyle w:val="TableParagraph"/>
              <w:ind w:left="103" w:right="36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Подготовка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размещение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СМИ,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социальных сетях контента</w:t>
            </w:r>
            <w:r w:rsidR="003C7C8B">
              <w:rPr>
                <w:sz w:val="24"/>
                <w:lang w:val="ru-RU"/>
              </w:rPr>
              <w:t xml:space="preserve"> работы советника, ЦДИ и общественных объединений</w:t>
            </w:r>
          </w:p>
        </w:tc>
        <w:tc>
          <w:tcPr>
            <w:tcW w:w="1985" w:type="dxa"/>
          </w:tcPr>
          <w:p w:rsidR="00AB023F" w:rsidRDefault="00AB023F" w:rsidP="003B17C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4249" w:type="dxa"/>
          </w:tcPr>
          <w:p w:rsidR="00AB023F" w:rsidRPr="004F163A" w:rsidRDefault="00AB023F" w:rsidP="003B17C6">
            <w:pPr>
              <w:pStyle w:val="TableParagraph"/>
              <w:ind w:right="865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Формирование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позитивного</w:t>
            </w:r>
          </w:p>
          <w:p w:rsidR="00AB023F" w:rsidRPr="004F163A" w:rsidRDefault="00AB023F" w:rsidP="003B17C6">
            <w:pPr>
              <w:pStyle w:val="TableParagraph"/>
              <w:ind w:right="422"/>
              <w:rPr>
                <w:sz w:val="24"/>
                <w:lang w:val="ru-RU"/>
              </w:rPr>
            </w:pPr>
            <w:proofErr w:type="spellStart"/>
            <w:r w:rsidRPr="004F163A">
              <w:rPr>
                <w:spacing w:val="-1"/>
                <w:sz w:val="24"/>
                <w:lang w:val="ru-RU"/>
              </w:rPr>
              <w:t>медиапространства</w:t>
            </w:r>
            <w:proofErr w:type="spellEnd"/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как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ресурса</w:t>
            </w:r>
          </w:p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851" w:type="dxa"/>
          </w:tcPr>
          <w:p w:rsidR="00AB023F" w:rsidRDefault="00AB023F" w:rsidP="003B17C6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2547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B023F" w:rsidRDefault="00AB023F" w:rsidP="00AB023F"/>
    <w:p w:rsid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3.Работа с детьми группы риска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51"/>
        <w:gridCol w:w="5369"/>
        <w:gridCol w:w="3544"/>
        <w:gridCol w:w="6237"/>
      </w:tblGrid>
      <w:tr w:rsidR="002E5662" w:rsidRPr="00FE7D22" w:rsidTr="002E5662">
        <w:trPr>
          <w:trHeight w:val="583"/>
        </w:trPr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</w:tc>
      </w:tr>
      <w:tr w:rsidR="002E5662" w:rsidRPr="00FE7D22" w:rsidTr="002E5662">
        <w:tc>
          <w:tcPr>
            <w:tcW w:w="15701" w:type="dxa"/>
            <w:gridSpan w:val="4"/>
          </w:tcPr>
          <w:p w:rsidR="002E5662" w:rsidRPr="00FE7D22" w:rsidRDefault="002E5662" w:rsidP="00F77BFA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D22">
              <w:rPr>
                <w:rFonts w:ascii="Times New Roman" w:hAnsi="Times New Roman" w:cs="Times New Roman"/>
                <w:i/>
                <w:sz w:val="28"/>
                <w:szCs w:val="28"/>
              </w:rPr>
              <w:t>Содействие в обеспечении организованной занятости несовершеннолетних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лагеря дневного пребывания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Вовлечение детей группы риска в летнюю оздоровительную кампанию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ЛДП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детей группы риска от классных руководителей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Работа с банком детей группы риска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группы риска и вовлечение их в кружки и секции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Заседания профилактики среди детей группы риска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Контроль и посещение на дому детей группы риска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Организации встреч детей группы риска с работниками правоохранительных органов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Работа с личным делом детей группы риска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специальными службами, административными органами, КДН, ПДН, органы опеки и попечительства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662" w:rsidRPr="002E5662" w:rsidTr="002E5662">
        <w:tc>
          <w:tcPr>
            <w:tcW w:w="551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9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Работа с семьями детей группы риска (рейды, выходы в семьи)</w:t>
            </w:r>
          </w:p>
        </w:tc>
        <w:tc>
          <w:tcPr>
            <w:tcW w:w="3544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E5662" w:rsidRPr="002E5662" w:rsidRDefault="002E5662" w:rsidP="00F77B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E5662" w:rsidRP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sz w:val="24"/>
          <w:szCs w:val="24"/>
        </w:rPr>
      </w:pPr>
    </w:p>
    <w:p w:rsid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</w:p>
    <w:p w:rsid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</w:p>
    <w:p w:rsid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</w:p>
    <w:p w:rsid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</w:p>
    <w:p w:rsidR="002E5662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</w:p>
    <w:p w:rsidR="00AB023F" w:rsidRPr="00F30177" w:rsidRDefault="002E5662" w:rsidP="00AB023F">
      <w:pPr>
        <w:tabs>
          <w:tab w:val="left" w:pos="1961"/>
        </w:tabs>
        <w:ind w:left="157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AB023F" w:rsidRPr="00F30177">
        <w:rPr>
          <w:rFonts w:ascii="Times New Roman" w:hAnsi="Times New Roman" w:cs="Times New Roman"/>
          <w:b/>
          <w:sz w:val="24"/>
        </w:rPr>
        <w:t>.Педагогическая</w:t>
      </w:r>
      <w:r w:rsidR="00AB023F" w:rsidRPr="00F30177">
        <w:rPr>
          <w:rFonts w:ascii="Times New Roman" w:hAnsi="Times New Roman" w:cs="Times New Roman"/>
          <w:b/>
          <w:spacing w:val="52"/>
          <w:sz w:val="24"/>
        </w:rPr>
        <w:t xml:space="preserve"> </w:t>
      </w:r>
      <w:r w:rsidR="00AB023F" w:rsidRPr="00F30177">
        <w:rPr>
          <w:rFonts w:ascii="Times New Roman" w:hAnsi="Times New Roman" w:cs="Times New Roman"/>
          <w:b/>
          <w:sz w:val="24"/>
        </w:rPr>
        <w:t>работа</w:t>
      </w:r>
    </w:p>
    <w:tbl>
      <w:tblPr>
        <w:tblStyle w:val="TableNormal"/>
        <w:tblW w:w="156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9"/>
        <w:gridCol w:w="3533"/>
        <w:gridCol w:w="2041"/>
        <w:gridCol w:w="2665"/>
        <w:gridCol w:w="3022"/>
        <w:gridCol w:w="2572"/>
      </w:tblGrid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3" w:right="8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категория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022" w:type="dxa"/>
          </w:tcPr>
          <w:p w:rsidR="00AB023F" w:rsidRDefault="00AB023F" w:rsidP="003B17C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Соисполнители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ind w:left="105" w:right="7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E96906" w:rsidRPr="004F163A" w:rsidRDefault="00AB023F" w:rsidP="00E96906">
            <w:pPr>
              <w:pStyle w:val="TableParagraph"/>
              <w:ind w:left="105" w:right="558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«Легенда о самолетике»</w:t>
            </w:r>
            <w:r w:rsidR="00E96906" w:rsidRPr="004F163A">
              <w:rPr>
                <w:sz w:val="24"/>
                <w:lang w:val="ru-RU"/>
              </w:rPr>
              <w:t xml:space="preserve"> </w:t>
            </w:r>
            <w:proofErr w:type="gramStart"/>
            <w:r w:rsidR="00E96906" w:rsidRPr="004F163A">
              <w:rPr>
                <w:sz w:val="24"/>
                <w:lang w:val="ru-RU"/>
              </w:rPr>
              <w:t>Торжественная</w:t>
            </w:r>
            <w:r w:rsidR="002E5662">
              <w:rPr>
                <w:sz w:val="24"/>
                <w:lang w:val="ru-RU"/>
              </w:rPr>
              <w:t xml:space="preserve"> </w:t>
            </w:r>
            <w:r w:rsidR="00E96906" w:rsidRPr="004F163A">
              <w:rPr>
                <w:spacing w:val="-57"/>
                <w:sz w:val="24"/>
                <w:lang w:val="ru-RU"/>
              </w:rPr>
              <w:t xml:space="preserve"> </w:t>
            </w:r>
            <w:r w:rsidR="00E96906" w:rsidRPr="004F163A">
              <w:rPr>
                <w:sz w:val="24"/>
                <w:lang w:val="ru-RU"/>
              </w:rPr>
              <w:t>линейка</w:t>
            </w:r>
            <w:proofErr w:type="gramEnd"/>
            <w:r w:rsidR="00E96906" w:rsidRPr="004F163A">
              <w:rPr>
                <w:sz w:val="24"/>
                <w:lang w:val="ru-RU"/>
              </w:rPr>
              <w:t>,</w:t>
            </w:r>
            <w:r w:rsidR="00E96906" w:rsidRPr="004F163A">
              <w:rPr>
                <w:spacing w:val="-2"/>
                <w:sz w:val="24"/>
                <w:lang w:val="ru-RU"/>
              </w:rPr>
              <w:t xml:space="preserve"> </w:t>
            </w:r>
            <w:r w:rsidR="00E96906" w:rsidRPr="004F163A">
              <w:rPr>
                <w:sz w:val="24"/>
                <w:lang w:val="ru-RU"/>
              </w:rPr>
              <w:t>Урок</w:t>
            </w:r>
          </w:p>
          <w:p w:rsidR="00AB023F" w:rsidRDefault="00E96906" w:rsidP="00E96906">
            <w:pPr>
              <w:pStyle w:val="TableParagraph"/>
              <w:spacing w:line="269" w:lineRule="exact"/>
              <w:rPr>
                <w:sz w:val="24"/>
              </w:rPr>
            </w:pPr>
            <w:r w:rsidRPr="004F163A">
              <w:rPr>
                <w:sz w:val="24"/>
                <w:lang w:val="ru-RU"/>
              </w:rPr>
              <w:t>мира, оформление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2E5662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фотозоны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 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сохранение школьных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традиций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="00DD07D5">
              <w:rPr>
                <w:spacing w:val="-58"/>
                <w:sz w:val="24"/>
                <w:lang w:val="ru-RU"/>
              </w:rPr>
              <w:t xml:space="preserve"> 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4F163A" w:rsidRDefault="00AB023F" w:rsidP="003B17C6">
            <w:pPr>
              <w:pStyle w:val="TableParagraph"/>
              <w:ind w:left="105" w:right="238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4F163A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AB023F" w:rsidRPr="004F163A" w:rsidRDefault="00AB023F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F163A">
              <w:rPr>
                <w:sz w:val="24"/>
                <w:lang w:val="ru-RU"/>
              </w:rPr>
              <w:t>окончания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="002E5662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Второй</w:t>
            </w:r>
            <w:proofErr w:type="gramEnd"/>
          </w:p>
          <w:p w:rsidR="00AB023F" w:rsidRPr="006F4D04" w:rsidRDefault="00AB023F" w:rsidP="006F4D0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мировой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F163A">
              <w:rPr>
                <w:sz w:val="24"/>
                <w:lang w:val="ru-RU"/>
              </w:rPr>
              <w:t>войны</w:t>
            </w:r>
            <w:r w:rsidR="00E96906" w:rsidRPr="00227316">
              <w:rPr>
                <w:sz w:val="24"/>
                <w:lang w:val="ru-RU"/>
              </w:rPr>
              <w:t xml:space="preserve"> </w:t>
            </w:r>
            <w:r w:rsidR="00E96906">
              <w:rPr>
                <w:sz w:val="24"/>
                <w:lang w:val="ru-RU"/>
              </w:rPr>
              <w:t>.</w:t>
            </w:r>
            <w:proofErr w:type="gramEnd"/>
            <w:r w:rsidR="00DD07D5">
              <w:rPr>
                <w:sz w:val="24"/>
                <w:lang w:val="ru-RU"/>
              </w:rPr>
              <w:t xml:space="preserve"> </w:t>
            </w:r>
            <w:r w:rsidR="006F4D04">
              <w:rPr>
                <w:sz w:val="24"/>
                <w:lang w:val="ru-RU"/>
              </w:rPr>
              <w:t>«Классные встречи»</w:t>
            </w:r>
            <w:r w:rsidR="00227316">
              <w:rPr>
                <w:sz w:val="24"/>
                <w:lang w:val="ru-RU"/>
              </w:rPr>
              <w:t xml:space="preserve"> с военкомом по </w:t>
            </w:r>
            <w:proofErr w:type="spellStart"/>
            <w:r w:rsidR="00227316">
              <w:rPr>
                <w:sz w:val="24"/>
                <w:lang w:val="ru-RU"/>
              </w:rPr>
              <w:t>Южскому</w:t>
            </w:r>
            <w:proofErr w:type="spellEnd"/>
            <w:r w:rsidR="00227316">
              <w:rPr>
                <w:sz w:val="24"/>
                <w:lang w:val="ru-RU"/>
              </w:rPr>
              <w:t xml:space="preserve"> району Озеровым А.Г. и активистом акции «Своих</w:t>
            </w:r>
            <w:r w:rsidR="002E5662">
              <w:rPr>
                <w:sz w:val="24"/>
                <w:lang w:val="ru-RU"/>
              </w:rPr>
              <w:t xml:space="preserve"> </w:t>
            </w:r>
            <w:r w:rsidR="00227316">
              <w:rPr>
                <w:sz w:val="24"/>
                <w:lang w:val="ru-RU"/>
              </w:rPr>
              <w:t>не бросаем» Зеленцовым П.Г.</w:t>
            </w:r>
          </w:p>
        </w:tc>
        <w:tc>
          <w:tcPr>
            <w:tcW w:w="2041" w:type="dxa"/>
          </w:tcPr>
          <w:p w:rsidR="00AB023F" w:rsidRPr="00227316" w:rsidRDefault="00AB023F" w:rsidP="003B17C6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227316">
              <w:rPr>
                <w:sz w:val="24"/>
                <w:lang w:val="ru-RU"/>
              </w:rPr>
              <w:t>Участники</w:t>
            </w:r>
          </w:p>
          <w:p w:rsidR="00AB023F" w:rsidRDefault="00AB023F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27316">
              <w:rPr>
                <w:sz w:val="24"/>
                <w:lang w:val="ru-RU"/>
              </w:rPr>
              <w:t>Образовательных</w:t>
            </w:r>
          </w:p>
          <w:p w:rsidR="00AB023F" w:rsidRPr="00F30177" w:rsidRDefault="00AB023F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отношений</w:t>
            </w:r>
          </w:p>
          <w:p w:rsidR="00AB023F" w:rsidRPr="00F30177" w:rsidRDefault="00AB023F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Расширение</w:t>
            </w:r>
          </w:p>
          <w:p w:rsidR="00AB023F" w:rsidRPr="004F163A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информационного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поля</w:t>
            </w:r>
          </w:p>
          <w:p w:rsidR="00AB023F" w:rsidRPr="004F163A" w:rsidRDefault="00AB023F" w:rsidP="003B17C6">
            <w:pPr>
              <w:pStyle w:val="TableParagraph"/>
              <w:spacing w:line="237" w:lineRule="auto"/>
              <w:ind w:left="106" w:right="12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участников,</w:t>
            </w:r>
            <w:r w:rsidRPr="004F163A">
              <w:rPr>
                <w:spacing w:val="-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связанного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событиями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Второй</w:t>
            </w:r>
          </w:p>
          <w:p w:rsidR="00AB023F" w:rsidRPr="004F163A" w:rsidRDefault="00AB023F" w:rsidP="003B17C6">
            <w:pPr>
              <w:rPr>
                <w:lang w:val="ru-RU"/>
              </w:rPr>
            </w:pP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мировой</w:t>
            </w:r>
            <w:r w:rsidRPr="004F163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войны</w:t>
            </w:r>
            <w:r w:rsidRPr="004F163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F163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роли</w:t>
            </w:r>
            <w:r w:rsidRPr="004F163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F163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ней</w:t>
            </w:r>
            <w:r w:rsidRPr="004F163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rFonts w:ascii="Times New Roman" w:hAnsi="Times New Roman" w:cs="Times New Roman"/>
                <w:sz w:val="24"/>
                <w:lang w:val="ru-RU"/>
              </w:rPr>
              <w:t>СССР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6" w:right="2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Pr="00F30177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8921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 солидарности в борьбе с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терроризмом</w:t>
            </w:r>
            <w:r w:rsidR="006F4D04">
              <w:rPr>
                <w:sz w:val="24"/>
                <w:lang w:val="ru-RU"/>
              </w:rPr>
              <w:t>. Акция «Белые шары- ангелы нашей памяти». Урок памяти «Беслан – помним!»</w:t>
            </w:r>
          </w:p>
          <w:p w:rsidR="00E96906" w:rsidRPr="00DD07D5" w:rsidRDefault="00DD07D5" w:rsidP="003B17C6">
            <w:pPr>
              <w:pStyle w:val="TableParagraph"/>
              <w:ind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AB023F" w:rsidRPr="006F4D04" w:rsidRDefault="00AB023F" w:rsidP="00E96906">
            <w:pPr>
              <w:pStyle w:val="TableParagraph"/>
              <w:ind w:left="103" w:right="154"/>
              <w:rPr>
                <w:sz w:val="24"/>
                <w:lang w:val="ru-RU"/>
              </w:rPr>
            </w:pPr>
            <w:r w:rsidRPr="006F4D04">
              <w:rPr>
                <w:sz w:val="24"/>
                <w:lang w:val="ru-RU"/>
              </w:rPr>
              <w:t>Участники</w:t>
            </w:r>
            <w:r w:rsidRPr="006F4D04">
              <w:rPr>
                <w:spacing w:val="1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образовательных</w:t>
            </w:r>
            <w:r w:rsidRPr="006F4D04">
              <w:rPr>
                <w:spacing w:val="-57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отношений</w:t>
            </w:r>
            <w:r w:rsidR="00E96906" w:rsidRPr="006F4D0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6" w:right="33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Сохранение памяти 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погибших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ходе</w:t>
            </w:r>
          </w:p>
          <w:p w:rsidR="00AB023F" w:rsidRPr="004F163A" w:rsidRDefault="00AB023F" w:rsidP="003B17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контртеррористических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операций</w:t>
            </w:r>
          </w:p>
          <w:p w:rsidR="00AB023F" w:rsidRPr="004F163A" w:rsidRDefault="00AB023F" w:rsidP="003B17C6">
            <w:pPr>
              <w:pStyle w:val="TableParagraph"/>
              <w:ind w:left="106" w:right="999"/>
              <w:jc w:val="bot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Профилактика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pacing w:val="-1"/>
                <w:sz w:val="24"/>
                <w:lang w:val="ru-RU"/>
              </w:rPr>
              <w:t>деструктивных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проявлений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</w:p>
          <w:p w:rsidR="00AB023F" w:rsidRPr="00E96906" w:rsidRDefault="00AB023F" w:rsidP="003B17C6">
            <w:pPr>
              <w:pStyle w:val="TableParagraph"/>
              <w:spacing w:line="271" w:lineRule="exact"/>
              <w:ind w:left="106"/>
              <w:jc w:val="both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молодежной</w:t>
            </w:r>
            <w:r w:rsidRPr="00E96906">
              <w:rPr>
                <w:spacing w:val="-3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среде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DD07D5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</w:t>
            </w:r>
            <w:r w:rsidR="00AB023F" w:rsidRPr="004F163A">
              <w:rPr>
                <w:sz w:val="24"/>
                <w:lang w:val="ru-RU"/>
              </w:rPr>
              <w:t>уководители</w:t>
            </w:r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детский актив,</w:t>
            </w:r>
            <w:r w:rsidR="00AB023F" w:rsidRPr="004F163A">
              <w:rPr>
                <w:spacing w:val="-58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862FB5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="00AB023F">
              <w:rPr>
                <w:sz w:val="24"/>
              </w:rPr>
              <w:t>.09</w:t>
            </w:r>
          </w:p>
        </w:tc>
        <w:tc>
          <w:tcPr>
            <w:tcW w:w="3533" w:type="dxa"/>
          </w:tcPr>
          <w:p w:rsidR="00AB023F" w:rsidRPr="00E96906" w:rsidRDefault="002E5662" w:rsidP="00E96906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200 лет со дня рождения Антона </w:t>
            </w:r>
            <w:proofErr w:type="spellStart"/>
            <w:r>
              <w:rPr>
                <w:sz w:val="24"/>
                <w:lang w:val="ru-RU"/>
              </w:rPr>
              <w:t>Брункера</w:t>
            </w:r>
            <w:proofErr w:type="spellEnd"/>
            <w:r w:rsidR="00E9690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E11E94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Формирование</w:t>
            </w:r>
          </w:p>
          <w:p w:rsidR="00AB023F" w:rsidRPr="004F163A" w:rsidRDefault="00AB023F" w:rsidP="003B17C6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Pr="00DD07D5" w:rsidRDefault="00AB023F" w:rsidP="003B17C6">
            <w:pPr>
              <w:pStyle w:val="TableParagraph"/>
              <w:spacing w:line="270" w:lineRule="atLeast"/>
              <w:ind w:left="106" w:right="481"/>
              <w:rPr>
                <w:sz w:val="24"/>
                <w:lang w:val="ru-RU"/>
              </w:rPr>
            </w:pPr>
            <w:r w:rsidRPr="00DD07D5">
              <w:rPr>
                <w:sz w:val="24"/>
                <w:lang w:val="ru-RU"/>
              </w:rPr>
              <w:t>родительский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                                                                   </w:t>
            </w:r>
            <w:r w:rsidRPr="00DD07D5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DD07D5" w:rsidRDefault="00AB023F" w:rsidP="003B17C6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DD07D5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AB023F" w:rsidRPr="00E96906" w:rsidRDefault="00AB023F" w:rsidP="003B17C6">
            <w:pPr>
              <w:pStyle w:val="TableParagraph"/>
              <w:ind w:right="312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Международный день</w:t>
            </w:r>
            <w:r w:rsidRPr="00E96906">
              <w:rPr>
                <w:spacing w:val="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распространения</w:t>
            </w:r>
            <w:r w:rsidRPr="00E96906">
              <w:rPr>
                <w:spacing w:val="-8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грамотности</w:t>
            </w:r>
            <w:r w:rsidR="006F4D04">
              <w:rPr>
                <w:sz w:val="24"/>
                <w:lang w:val="ru-RU"/>
              </w:rPr>
              <w:t>. Конкурс видеороликов «Говорим правильно». Игра «Интеллектуальное лото».</w:t>
            </w:r>
          </w:p>
        </w:tc>
        <w:tc>
          <w:tcPr>
            <w:tcW w:w="2041" w:type="dxa"/>
          </w:tcPr>
          <w:p w:rsidR="00AB023F" w:rsidRPr="006F4D04" w:rsidRDefault="00AB023F" w:rsidP="003B17C6">
            <w:pPr>
              <w:pStyle w:val="TableParagraph"/>
              <w:ind w:left="103" w:right="154"/>
              <w:rPr>
                <w:sz w:val="24"/>
                <w:lang w:val="ru-RU"/>
              </w:rPr>
            </w:pPr>
            <w:r w:rsidRPr="006F4D04">
              <w:rPr>
                <w:sz w:val="24"/>
                <w:lang w:val="ru-RU"/>
              </w:rPr>
              <w:t>Участники</w:t>
            </w:r>
            <w:r w:rsidRPr="006F4D04">
              <w:rPr>
                <w:spacing w:val="1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образовательных</w:t>
            </w:r>
            <w:r w:rsidRPr="006F4D04">
              <w:rPr>
                <w:spacing w:val="-57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6F4D04" w:rsidRDefault="00AB023F" w:rsidP="003B17C6">
            <w:pPr>
              <w:pStyle w:val="TableParagraph"/>
              <w:ind w:left="106" w:right="130"/>
              <w:rPr>
                <w:sz w:val="24"/>
                <w:lang w:val="ru-RU"/>
              </w:rPr>
            </w:pPr>
            <w:r w:rsidRPr="006F4D04">
              <w:rPr>
                <w:sz w:val="24"/>
                <w:lang w:val="ru-RU"/>
              </w:rPr>
              <w:t>Привлечение</w:t>
            </w:r>
            <w:r w:rsidRPr="006F4D04">
              <w:rPr>
                <w:spacing w:val="-9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внимания</w:t>
            </w:r>
            <w:r w:rsidRPr="006F4D04">
              <w:rPr>
                <w:spacing w:val="-57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к</w:t>
            </w:r>
            <w:r w:rsidRPr="006F4D04">
              <w:rPr>
                <w:spacing w:val="-1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вопросам</w:t>
            </w:r>
          </w:p>
          <w:p w:rsidR="00AB023F" w:rsidRPr="006F4D04" w:rsidRDefault="00AB023F" w:rsidP="003B17C6">
            <w:pPr>
              <w:pStyle w:val="TableParagraph"/>
              <w:ind w:left="106" w:right="1050"/>
              <w:rPr>
                <w:sz w:val="24"/>
                <w:lang w:val="ru-RU"/>
              </w:rPr>
            </w:pPr>
            <w:r w:rsidRPr="006F4D04">
              <w:rPr>
                <w:sz w:val="24"/>
                <w:lang w:val="ru-RU"/>
              </w:rPr>
              <w:t>грамотности и</w:t>
            </w:r>
            <w:r w:rsidRPr="006F4D04">
              <w:rPr>
                <w:spacing w:val="-57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доступности</w:t>
            </w:r>
            <w:r w:rsidRPr="006F4D04">
              <w:rPr>
                <w:spacing w:val="1"/>
                <w:sz w:val="24"/>
                <w:lang w:val="ru-RU"/>
              </w:rPr>
              <w:t xml:space="preserve"> </w:t>
            </w:r>
            <w:r w:rsidRPr="006F4D0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022" w:type="dxa"/>
          </w:tcPr>
          <w:p w:rsidR="00AB023F" w:rsidRPr="00DD07D5" w:rsidRDefault="00AB023F" w:rsidP="003B17C6">
            <w:pPr>
              <w:pStyle w:val="TableParagraph"/>
              <w:ind w:left="106" w:right="209"/>
              <w:rPr>
                <w:sz w:val="24"/>
                <w:lang w:val="ru-RU"/>
              </w:rPr>
            </w:pPr>
            <w:proofErr w:type="gramStart"/>
            <w:r w:rsidRPr="00DD07D5">
              <w:rPr>
                <w:spacing w:val="-1"/>
                <w:sz w:val="24"/>
                <w:lang w:val="ru-RU"/>
              </w:rPr>
              <w:t>Администрация,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DD07D5">
              <w:rPr>
                <w:spacing w:val="-57"/>
                <w:sz w:val="24"/>
                <w:lang w:val="ru-RU"/>
              </w:rPr>
              <w:t xml:space="preserve">                  </w:t>
            </w:r>
            <w:r w:rsidRPr="00DD07D5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AB023F" w:rsidRPr="00E96906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День</w:t>
            </w:r>
            <w:r w:rsidRPr="00E96906">
              <w:rPr>
                <w:spacing w:val="-3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воинской</w:t>
            </w:r>
            <w:r w:rsidRPr="00E96906">
              <w:rPr>
                <w:spacing w:val="-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славы</w:t>
            </w:r>
            <w:r w:rsidRPr="00E96906">
              <w:rPr>
                <w:spacing w:val="-3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России:</w:t>
            </w:r>
          </w:p>
          <w:p w:rsidR="00AB023F" w:rsidRPr="00E96906" w:rsidRDefault="00AB023F" w:rsidP="003B17C6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День Бородинского сражения</w:t>
            </w:r>
            <w:r w:rsidRPr="00E96906">
              <w:rPr>
                <w:spacing w:val="-57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русской</w:t>
            </w:r>
            <w:r w:rsidRPr="00E96906">
              <w:rPr>
                <w:spacing w:val="-2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армии</w:t>
            </w:r>
          </w:p>
          <w:p w:rsidR="00E96906" w:rsidRPr="004F163A" w:rsidRDefault="00AB023F" w:rsidP="00E96906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под командованием М.И.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Кутузова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французской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армией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(1812 год)</w:t>
            </w:r>
            <w:r w:rsidR="00E96906" w:rsidRPr="004F163A">
              <w:rPr>
                <w:sz w:val="24"/>
                <w:lang w:val="ru-RU"/>
              </w:rPr>
              <w:t xml:space="preserve"> Квест-</w:t>
            </w:r>
            <w:r w:rsidR="00E96906" w:rsidRPr="004F163A">
              <w:rPr>
                <w:spacing w:val="-5"/>
                <w:sz w:val="24"/>
                <w:lang w:val="ru-RU"/>
              </w:rPr>
              <w:t xml:space="preserve"> </w:t>
            </w:r>
            <w:r w:rsidR="00E96906" w:rsidRPr="004F163A">
              <w:rPr>
                <w:sz w:val="24"/>
                <w:lang w:val="ru-RU"/>
              </w:rPr>
              <w:t>игра</w:t>
            </w:r>
          </w:p>
          <w:p w:rsidR="00AB023F" w:rsidRPr="004F163A" w:rsidRDefault="00E96906" w:rsidP="00E96906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Мастер-класс,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кинолекторий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Сохранение</w:t>
            </w:r>
          </w:p>
          <w:p w:rsidR="00AB023F" w:rsidRPr="004F163A" w:rsidRDefault="00AB023F" w:rsidP="003B17C6">
            <w:pPr>
              <w:pStyle w:val="TableParagraph"/>
              <w:ind w:left="106" w:right="15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исторической памяти 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событиях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Отечественной войны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1812 года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педагог-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организатор,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 xml:space="preserve">детский </w:t>
            </w:r>
            <w:proofErr w:type="gramStart"/>
            <w:r w:rsidRPr="004F163A">
              <w:rPr>
                <w:sz w:val="24"/>
                <w:lang w:val="ru-RU"/>
              </w:rPr>
              <w:t>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="00DD07D5">
              <w:rPr>
                <w:spacing w:val="-58"/>
                <w:sz w:val="24"/>
                <w:lang w:val="ru-RU"/>
              </w:rPr>
              <w:t xml:space="preserve">  </w:t>
            </w:r>
            <w:proofErr w:type="gramEnd"/>
            <w:r w:rsidR="00DD07D5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4F163A" w:rsidRDefault="00AB023F" w:rsidP="003B17C6">
            <w:pPr>
              <w:pStyle w:val="TableParagraph"/>
              <w:ind w:left="105" w:right="668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4F163A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AB023F" w:rsidRPr="004F163A" w:rsidRDefault="002E5662" w:rsidP="003B17C6">
            <w:pPr>
              <w:pStyle w:val="TableParagraph"/>
              <w:spacing w:line="237" w:lineRule="auto"/>
              <w:ind w:righ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 лет со дня рождения Анастасии Ивановны Цветаевой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AB023F" w:rsidRDefault="00AB023F" w:rsidP="003B17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37" w:lineRule="auto"/>
              <w:ind w:left="106" w:right="209"/>
              <w:rPr>
                <w:sz w:val="24"/>
                <w:lang w:val="ru-RU"/>
              </w:rPr>
            </w:pPr>
            <w:proofErr w:type="gramStart"/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DD07D5">
              <w:rPr>
                <w:spacing w:val="-57"/>
                <w:sz w:val="24"/>
                <w:lang w:val="ru-RU"/>
              </w:rPr>
              <w:t xml:space="preserve">   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AB023F">
              <w:rPr>
                <w:sz w:val="24"/>
              </w:rPr>
              <w:t>.09.</w:t>
            </w:r>
          </w:p>
        </w:tc>
        <w:tc>
          <w:tcPr>
            <w:tcW w:w="3533" w:type="dxa"/>
          </w:tcPr>
          <w:p w:rsidR="00E96906" w:rsidRPr="004F163A" w:rsidRDefault="002E5662" w:rsidP="003B17C6">
            <w:pPr>
              <w:pStyle w:val="TableParagraph"/>
              <w:spacing w:line="237" w:lineRule="auto"/>
              <w:ind w:righ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</w:t>
            </w:r>
            <w:proofErr w:type="spellStart"/>
            <w:r>
              <w:rPr>
                <w:sz w:val="24"/>
                <w:lang w:val="ru-RU"/>
              </w:rPr>
              <w:t>военской</w:t>
            </w:r>
            <w:proofErr w:type="spellEnd"/>
            <w:r>
              <w:rPr>
                <w:sz w:val="24"/>
                <w:lang w:val="ru-RU"/>
              </w:rPr>
              <w:t xml:space="preserve"> славы России</w:t>
            </w:r>
          </w:p>
        </w:tc>
        <w:tc>
          <w:tcPr>
            <w:tcW w:w="2041" w:type="dxa"/>
          </w:tcPr>
          <w:p w:rsidR="00AB023F" w:rsidRPr="00E96906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Участники</w:t>
            </w:r>
            <w:r w:rsidRPr="00E96906">
              <w:rPr>
                <w:spacing w:val="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образовательных</w:t>
            </w:r>
            <w:r w:rsidRPr="00E96906">
              <w:rPr>
                <w:spacing w:val="-57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Сохранение</w:t>
            </w:r>
          </w:p>
          <w:p w:rsidR="00AB023F" w:rsidRPr="004F163A" w:rsidRDefault="00AB023F" w:rsidP="003B17C6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исторической памяти 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событиях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Отечественной войны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37" w:lineRule="auto"/>
              <w:ind w:left="106" w:right="20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37" w:lineRule="auto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E96906" w:rsidRDefault="00E96906" w:rsidP="003B17C6">
            <w:pPr>
              <w:pStyle w:val="TableParagraph"/>
              <w:spacing w:line="237" w:lineRule="auto"/>
              <w:ind w:left="105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FD4756" w:rsidTr="003B17C6">
        <w:trPr>
          <w:trHeight w:val="830"/>
        </w:trPr>
        <w:tc>
          <w:tcPr>
            <w:tcW w:w="851" w:type="dxa"/>
          </w:tcPr>
          <w:p w:rsidR="00FD4756" w:rsidRDefault="00FD4756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FD4756" w:rsidRPr="00FD4756" w:rsidRDefault="00FD4756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  <w:tc>
          <w:tcPr>
            <w:tcW w:w="3533" w:type="dxa"/>
          </w:tcPr>
          <w:p w:rsidR="00FD4756" w:rsidRPr="00FD4756" w:rsidRDefault="00BC28DE" w:rsidP="003B17C6">
            <w:pPr>
              <w:pStyle w:val="TableParagraph"/>
              <w:spacing w:line="237" w:lineRule="auto"/>
              <w:ind w:righ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</w:t>
            </w:r>
            <w:r w:rsidR="00FD4756">
              <w:rPr>
                <w:sz w:val="24"/>
                <w:lang w:val="ru-RU"/>
              </w:rPr>
              <w:t>но-патриотическая игра «Зарница»</w:t>
            </w:r>
          </w:p>
        </w:tc>
        <w:tc>
          <w:tcPr>
            <w:tcW w:w="2041" w:type="dxa"/>
          </w:tcPr>
          <w:p w:rsidR="00FD4756" w:rsidRDefault="00BC28DE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FD4756" w:rsidRPr="00BC28DE" w:rsidRDefault="00BC28DE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знаний в патриотических традициях</w:t>
            </w:r>
          </w:p>
        </w:tc>
        <w:tc>
          <w:tcPr>
            <w:tcW w:w="3022" w:type="dxa"/>
          </w:tcPr>
          <w:p w:rsidR="00BC28DE" w:rsidRPr="004F163A" w:rsidRDefault="00BC28DE" w:rsidP="00BC28DE">
            <w:pPr>
              <w:pStyle w:val="TableParagraph"/>
              <w:spacing w:line="237" w:lineRule="auto"/>
              <w:ind w:left="106" w:right="20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BC28DE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FD4756" w:rsidRDefault="00BC28DE" w:rsidP="00BC28DE">
            <w:pPr>
              <w:pStyle w:val="TableParagraph"/>
              <w:spacing w:line="237" w:lineRule="auto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FD4756" w:rsidRPr="00BC28DE" w:rsidRDefault="00E96906" w:rsidP="003B17C6">
            <w:pPr>
              <w:pStyle w:val="TableParagraph"/>
              <w:spacing w:line="237" w:lineRule="auto"/>
              <w:ind w:left="105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AB023F" w:rsidRPr="00E96906" w:rsidRDefault="00AB023F" w:rsidP="003B17C6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День работника дошкольного</w:t>
            </w:r>
            <w:r w:rsidRPr="00E96906">
              <w:rPr>
                <w:spacing w:val="-57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образования</w:t>
            </w:r>
            <w:r w:rsidR="00E96906">
              <w:rPr>
                <w:sz w:val="24"/>
                <w:lang w:val="ru-RU"/>
              </w:rPr>
              <w:t xml:space="preserve">. </w:t>
            </w:r>
            <w:r w:rsidR="00E96906" w:rsidRPr="00E96906">
              <w:rPr>
                <w:sz w:val="24"/>
                <w:lang w:val="ru-RU"/>
              </w:rPr>
              <w:t>Видеопоздравление</w:t>
            </w:r>
          </w:p>
        </w:tc>
        <w:tc>
          <w:tcPr>
            <w:tcW w:w="2041" w:type="dxa"/>
          </w:tcPr>
          <w:p w:rsidR="00AB023F" w:rsidRPr="00E96906" w:rsidRDefault="00AB023F" w:rsidP="003B17C6">
            <w:pPr>
              <w:pStyle w:val="TableParagraph"/>
              <w:ind w:left="103" w:right="154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Участники</w:t>
            </w:r>
            <w:r w:rsidRPr="00E96906">
              <w:rPr>
                <w:spacing w:val="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образовательных</w:t>
            </w:r>
            <w:r w:rsidRPr="00E96906">
              <w:rPr>
                <w:spacing w:val="-57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профессией работника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дошкольного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образования,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Pr="00DD07D5" w:rsidRDefault="00AB023F" w:rsidP="003B17C6">
            <w:pPr>
              <w:pStyle w:val="TableParagraph"/>
              <w:spacing w:line="270" w:lineRule="atLeast"/>
              <w:ind w:left="106" w:right="481"/>
              <w:rPr>
                <w:sz w:val="24"/>
                <w:lang w:val="ru-RU"/>
              </w:rPr>
            </w:pPr>
            <w:r w:rsidRPr="00DD07D5">
              <w:rPr>
                <w:sz w:val="24"/>
                <w:lang w:val="ru-RU"/>
              </w:rPr>
              <w:t>родительский</w:t>
            </w:r>
            <w:r w:rsidR="00DD07D5">
              <w:rPr>
                <w:sz w:val="24"/>
                <w:lang w:val="ru-RU"/>
              </w:rPr>
              <w:t xml:space="preserve">   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DD07D5" w:rsidRDefault="00AB023F" w:rsidP="003B17C6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туризма</w:t>
            </w:r>
          </w:p>
        </w:tc>
        <w:tc>
          <w:tcPr>
            <w:tcW w:w="2041" w:type="dxa"/>
          </w:tcPr>
          <w:p w:rsidR="002E5662" w:rsidRPr="00E96906" w:rsidRDefault="00862FB5" w:rsidP="003B17C6">
            <w:pPr>
              <w:pStyle w:val="TableParagraph"/>
              <w:ind w:left="103" w:right="154"/>
              <w:rPr>
                <w:sz w:val="24"/>
              </w:rPr>
            </w:pPr>
            <w:r w:rsidRPr="00E96906">
              <w:rPr>
                <w:sz w:val="24"/>
                <w:lang w:val="ru-RU"/>
              </w:rPr>
              <w:t>Участники</w:t>
            </w:r>
            <w:r w:rsidRPr="00E96906">
              <w:rPr>
                <w:spacing w:val="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образовательных</w:t>
            </w:r>
            <w:r w:rsidRPr="00E96906">
              <w:rPr>
                <w:spacing w:val="-57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2E5662" w:rsidRPr="00E11E94" w:rsidRDefault="00862FB5" w:rsidP="00862FB5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 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 xml:space="preserve">сохранение </w:t>
            </w:r>
            <w:r>
              <w:rPr>
                <w:sz w:val="24"/>
                <w:lang w:val="ru-RU"/>
              </w:rPr>
              <w:t xml:space="preserve">туристических </w:t>
            </w:r>
            <w:r w:rsidRPr="004F163A">
              <w:rPr>
                <w:sz w:val="24"/>
                <w:lang w:val="ru-RU"/>
              </w:rPr>
              <w:t>традиций</w:t>
            </w:r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Pr="00DD07D5" w:rsidRDefault="002E5662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FD4756" w:rsidTr="003B17C6">
        <w:trPr>
          <w:trHeight w:val="830"/>
        </w:trPr>
        <w:tc>
          <w:tcPr>
            <w:tcW w:w="851" w:type="dxa"/>
          </w:tcPr>
          <w:p w:rsidR="00FD4756" w:rsidRPr="00DD07D5" w:rsidRDefault="00FD4756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FD4756" w:rsidRPr="00FD4756" w:rsidRDefault="00FD4756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</w:t>
            </w:r>
          </w:p>
        </w:tc>
        <w:tc>
          <w:tcPr>
            <w:tcW w:w="3533" w:type="dxa"/>
          </w:tcPr>
          <w:p w:rsidR="00FD4756" w:rsidRPr="00FD4756" w:rsidRDefault="00FD4756" w:rsidP="00FD4756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«Всероссийский субботник</w:t>
            </w:r>
            <w:r w:rsidR="00E96906">
              <w:rPr>
                <w:sz w:val="24"/>
                <w:lang w:val="ru-RU"/>
              </w:rPr>
              <w:t xml:space="preserve"> Зелёная Россия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041" w:type="dxa"/>
          </w:tcPr>
          <w:p w:rsidR="00FD4756" w:rsidRDefault="00FD4756" w:rsidP="003B17C6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FD4756" w:rsidRPr="004F163A" w:rsidRDefault="00FD4756" w:rsidP="003B17C6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 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сохранение школьных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традиций</w:t>
            </w:r>
          </w:p>
        </w:tc>
        <w:tc>
          <w:tcPr>
            <w:tcW w:w="3022" w:type="dxa"/>
          </w:tcPr>
          <w:p w:rsidR="00FD4756" w:rsidRPr="004F163A" w:rsidRDefault="00FD4756" w:rsidP="00FD4756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FD4756" w:rsidRPr="004F163A" w:rsidRDefault="00FD4756" w:rsidP="00FD475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FD4756" w:rsidRDefault="00FD4756" w:rsidP="00FD4756">
            <w:pPr>
              <w:pStyle w:val="TableParagraph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 w:rsidR="00DD07D5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FD4756" w:rsidRPr="00FD4756" w:rsidRDefault="00E96906" w:rsidP="003B17C6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Pr="00DD07D5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</w:t>
            </w:r>
          </w:p>
        </w:tc>
        <w:tc>
          <w:tcPr>
            <w:tcW w:w="3533" w:type="dxa"/>
          </w:tcPr>
          <w:p w:rsidR="002E5662" w:rsidRPr="002E5662" w:rsidRDefault="002E5662" w:rsidP="00FD4756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105 лет со дня рождения В.А. Сухомлинского 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Default="00862FB5" w:rsidP="00862FB5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2E5662" w:rsidRPr="004F163A" w:rsidRDefault="00862FB5" w:rsidP="00862FB5">
            <w:pPr>
              <w:pStyle w:val="TableParagraph"/>
              <w:ind w:left="106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Pr="00DD07D5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</w:t>
            </w:r>
          </w:p>
        </w:tc>
        <w:tc>
          <w:tcPr>
            <w:tcW w:w="3533" w:type="dxa"/>
          </w:tcPr>
          <w:p w:rsidR="002E5662" w:rsidRPr="002E5662" w:rsidRDefault="002E5662" w:rsidP="002E5662">
            <w:pPr>
              <w:pStyle w:val="TableParagraph"/>
              <w:ind w:left="0" w:right="354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120 лет со дня рождения российского писателя Н.А. Островского 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Default="00862FB5" w:rsidP="00862FB5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2E5662" w:rsidRPr="004F163A" w:rsidRDefault="00862FB5" w:rsidP="00862FB5">
            <w:pPr>
              <w:pStyle w:val="TableParagraph"/>
              <w:ind w:left="106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FD4756" w:rsidTr="003B17C6">
        <w:trPr>
          <w:trHeight w:val="830"/>
        </w:trPr>
        <w:tc>
          <w:tcPr>
            <w:tcW w:w="851" w:type="dxa"/>
          </w:tcPr>
          <w:p w:rsidR="00FD4756" w:rsidRDefault="00FD4756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FD4756" w:rsidRPr="00FD4756" w:rsidRDefault="00FD4756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3533" w:type="dxa"/>
          </w:tcPr>
          <w:p w:rsidR="00FD4756" w:rsidRPr="00FD4756" w:rsidRDefault="00FD4756" w:rsidP="003B17C6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«Безопасное колесо»</w:t>
            </w:r>
          </w:p>
        </w:tc>
        <w:tc>
          <w:tcPr>
            <w:tcW w:w="2041" w:type="dxa"/>
          </w:tcPr>
          <w:p w:rsidR="00FD4756" w:rsidRDefault="00BC28DE" w:rsidP="003B17C6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FD4756" w:rsidRPr="00BC28DE" w:rsidRDefault="00BC28DE" w:rsidP="003B17C6">
            <w:pPr>
              <w:pStyle w:val="TableParagraph"/>
              <w:ind w:left="106" w:right="2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знаний ПДД</w:t>
            </w:r>
          </w:p>
        </w:tc>
        <w:tc>
          <w:tcPr>
            <w:tcW w:w="3022" w:type="dxa"/>
          </w:tcPr>
          <w:p w:rsidR="00BC28DE" w:rsidRDefault="00BC28DE" w:rsidP="00BC28DE">
            <w:pPr>
              <w:pStyle w:val="TableParagraph"/>
              <w:ind w:left="106" w:right="2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Администрация,</w:t>
            </w:r>
            <w:r w:rsidR="00DD07D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proofErr w:type="gramEnd"/>
          </w:p>
          <w:p w:rsidR="00BC28DE" w:rsidRPr="004F163A" w:rsidRDefault="00BC28DE" w:rsidP="00BC28DE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FD4756" w:rsidRDefault="00BC28DE" w:rsidP="00BC28DE">
            <w:pPr>
              <w:pStyle w:val="TableParagraph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    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FD4756" w:rsidRPr="00BC28DE" w:rsidRDefault="00E96906" w:rsidP="003B17C6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интернета 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Default="00862FB5" w:rsidP="00862FB5">
            <w:pPr>
              <w:pStyle w:val="TableParagraph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2E5662" w:rsidRDefault="00862FB5" w:rsidP="003B17C6">
            <w:pPr>
              <w:pStyle w:val="TableParagraph"/>
              <w:ind w:left="106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Default="00862FB5" w:rsidP="00862FB5">
            <w:pPr>
              <w:pStyle w:val="TableParagraph"/>
              <w:ind w:left="106" w:right="20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 xml:space="preserve">  </w:t>
            </w:r>
          </w:p>
          <w:p w:rsidR="00AB023F" w:rsidRPr="004F163A" w:rsidRDefault="00AB023F" w:rsidP="00E96906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акция «</w:t>
            </w:r>
            <w:r w:rsidR="00E96906">
              <w:rPr>
                <w:sz w:val="24"/>
                <w:lang w:val="ru-RU"/>
              </w:rPr>
              <w:t>Дом без одиночества</w:t>
            </w:r>
            <w:r w:rsidRPr="004F163A">
              <w:rPr>
                <w:sz w:val="24"/>
                <w:lang w:val="ru-RU"/>
              </w:rPr>
              <w:t>»</w:t>
            </w:r>
          </w:p>
        </w:tc>
        <w:tc>
          <w:tcPr>
            <w:tcW w:w="2041" w:type="dxa"/>
          </w:tcPr>
          <w:p w:rsidR="00AB023F" w:rsidRPr="00F30177" w:rsidRDefault="00AB023F" w:rsidP="003B17C6">
            <w:pPr>
              <w:pStyle w:val="TableParagraph"/>
              <w:spacing w:line="25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F30177" w:rsidRDefault="00AB023F" w:rsidP="003B17C6">
            <w:pPr>
              <w:pStyle w:val="TableParagraph"/>
              <w:spacing w:line="254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  <w:lang w:val="ru-RU"/>
              </w:rPr>
              <w:t xml:space="preserve"> людей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6" w:right="2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6" w:right="4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Pr="00F30177" w:rsidRDefault="00AB023F" w:rsidP="003B17C6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4F163A" w:rsidRDefault="00E96906" w:rsidP="003B17C6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4F163A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533" w:type="dxa"/>
          </w:tcPr>
          <w:p w:rsidR="00AB023F" w:rsidRPr="00E96906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Международный</w:t>
            </w:r>
            <w:r w:rsidRPr="00E96906">
              <w:rPr>
                <w:spacing w:val="-5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день</w:t>
            </w:r>
            <w:r w:rsidRPr="00E96906">
              <w:rPr>
                <w:spacing w:val="-5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музыки</w:t>
            </w:r>
            <w:r w:rsidR="00E96906" w:rsidRPr="00E96906">
              <w:rPr>
                <w:sz w:val="24"/>
                <w:lang w:val="ru-RU"/>
              </w:rPr>
              <w:t xml:space="preserve"> Игра «Угадай</w:t>
            </w:r>
            <w:r w:rsidR="00E96906" w:rsidRPr="00E96906">
              <w:rPr>
                <w:spacing w:val="-57"/>
                <w:sz w:val="24"/>
                <w:lang w:val="ru-RU"/>
              </w:rPr>
              <w:t xml:space="preserve"> </w:t>
            </w:r>
            <w:r w:rsidR="00E96906">
              <w:rPr>
                <w:spacing w:val="-57"/>
                <w:sz w:val="24"/>
                <w:lang w:val="ru-RU"/>
              </w:rPr>
              <w:t xml:space="preserve">                </w:t>
            </w:r>
            <w:r w:rsidR="00E96906" w:rsidRPr="00E96906">
              <w:rPr>
                <w:sz w:val="24"/>
                <w:lang w:val="ru-RU"/>
              </w:rPr>
              <w:t>мелодию»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3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ind w:left="103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DD07D5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E11E94" w:rsidRDefault="00AB023F" w:rsidP="003B17C6">
            <w:pPr>
              <w:pStyle w:val="TableParagraph"/>
              <w:ind w:left="108" w:right="1139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E11E94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3533" w:type="dxa"/>
          </w:tcPr>
          <w:p w:rsidR="00AB023F" w:rsidRPr="00E96906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Всемирный</w:t>
            </w:r>
            <w:r w:rsidRPr="00E96906">
              <w:rPr>
                <w:spacing w:val="-5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день</w:t>
            </w:r>
            <w:r w:rsidRPr="00E96906">
              <w:rPr>
                <w:spacing w:val="-5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животных</w:t>
            </w:r>
          </w:p>
          <w:p w:rsidR="00E96906" w:rsidRPr="00E96906" w:rsidRDefault="00AB023F" w:rsidP="00E9690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 xml:space="preserve">Акция </w:t>
            </w:r>
            <w:r w:rsidR="00E96906">
              <w:rPr>
                <w:sz w:val="24"/>
                <w:lang w:val="ru-RU"/>
              </w:rPr>
              <w:t xml:space="preserve"> «</w:t>
            </w:r>
            <w:proofErr w:type="gramEnd"/>
            <w:r w:rsidR="00E96906">
              <w:rPr>
                <w:sz w:val="24"/>
                <w:lang w:val="ru-RU"/>
              </w:rPr>
              <w:t>Доброе сердце</w:t>
            </w:r>
            <w:r w:rsidRPr="004F163A">
              <w:rPr>
                <w:sz w:val="24"/>
                <w:lang w:val="ru-RU"/>
              </w:rPr>
              <w:t>»</w:t>
            </w:r>
            <w:r w:rsidR="00E96906" w:rsidRPr="00E96906">
              <w:rPr>
                <w:sz w:val="24"/>
                <w:lang w:val="ru-RU"/>
              </w:rPr>
              <w:t xml:space="preserve"> </w:t>
            </w:r>
            <w:r w:rsidR="00E96906">
              <w:rPr>
                <w:sz w:val="24"/>
                <w:lang w:val="ru-RU"/>
              </w:rPr>
              <w:t>(</w:t>
            </w:r>
            <w:r w:rsidR="00E96906" w:rsidRPr="00E96906">
              <w:rPr>
                <w:sz w:val="24"/>
                <w:lang w:val="ru-RU"/>
              </w:rPr>
              <w:t xml:space="preserve">Сбор гуманитарной помощи </w:t>
            </w:r>
            <w:r w:rsidR="00E96906" w:rsidRPr="00E96906">
              <w:rPr>
                <w:sz w:val="24"/>
                <w:lang w:val="ru-RU"/>
              </w:rPr>
              <w:lastRenderedPageBreak/>
              <w:t>животным</w:t>
            </w:r>
            <w:r w:rsidR="00E96906">
              <w:rPr>
                <w:sz w:val="24"/>
                <w:lang w:val="ru-RU"/>
              </w:rPr>
              <w:t>)</w:t>
            </w:r>
          </w:p>
          <w:p w:rsidR="00AB023F" w:rsidRPr="004F163A" w:rsidRDefault="00AB023F" w:rsidP="00E9690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3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Привитие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B023F" w:rsidRDefault="00AB023F" w:rsidP="003B17C6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живому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</w:t>
            </w:r>
            <w:r w:rsidRPr="004F163A">
              <w:rPr>
                <w:sz w:val="24"/>
                <w:lang w:val="ru-RU"/>
              </w:rPr>
              <w:t xml:space="preserve">детский </w:t>
            </w:r>
            <w:r w:rsidRPr="004F163A">
              <w:rPr>
                <w:sz w:val="24"/>
                <w:lang w:val="ru-RU"/>
              </w:rPr>
              <w:lastRenderedPageBreak/>
              <w:t>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DD07D5" w:rsidRDefault="00AB023F" w:rsidP="00E9690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DD07D5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533" w:type="dxa"/>
          </w:tcPr>
          <w:p w:rsidR="00AB023F" w:rsidRPr="00E96906" w:rsidRDefault="00AB023F" w:rsidP="00E9690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День</w:t>
            </w:r>
            <w:r w:rsidRPr="00E96906">
              <w:rPr>
                <w:spacing w:val="-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учителя</w:t>
            </w:r>
            <w:r w:rsidR="00E96906">
              <w:rPr>
                <w:sz w:val="24"/>
                <w:lang w:val="ru-RU"/>
              </w:rPr>
              <w:t>.</w:t>
            </w:r>
            <w:r w:rsidR="00E96906" w:rsidRPr="004F163A">
              <w:rPr>
                <w:sz w:val="24"/>
                <w:lang w:val="ru-RU"/>
              </w:rPr>
              <w:t xml:space="preserve"> </w:t>
            </w:r>
            <w:r w:rsidR="00E96906">
              <w:rPr>
                <w:sz w:val="24"/>
                <w:lang w:val="ru-RU"/>
              </w:rPr>
              <w:t xml:space="preserve"> День самоуправления. Концерт «Ведь Вы волшебники!»</w:t>
            </w:r>
          </w:p>
        </w:tc>
        <w:tc>
          <w:tcPr>
            <w:tcW w:w="2041" w:type="dxa"/>
          </w:tcPr>
          <w:p w:rsidR="00AB023F" w:rsidRPr="00E96906" w:rsidRDefault="00AB023F" w:rsidP="003B17C6">
            <w:pPr>
              <w:pStyle w:val="TableParagraph"/>
              <w:ind w:left="103" w:right="89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Участники</w:t>
            </w:r>
            <w:r w:rsidRPr="00E96906">
              <w:rPr>
                <w:spacing w:val="1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образовательных</w:t>
            </w:r>
            <w:r w:rsidRPr="00E96906">
              <w:rPr>
                <w:spacing w:val="-57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3" w:right="18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-10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 труду педагога,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4F163A" w:rsidRDefault="00AB023F" w:rsidP="003B17C6">
            <w:pPr>
              <w:pStyle w:val="TableParagraph"/>
              <w:ind w:left="108" w:right="137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4F163A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533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Всемирный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день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почты</w:t>
            </w:r>
          </w:p>
          <w:p w:rsidR="00AB023F" w:rsidRPr="00E96906" w:rsidRDefault="00AB023F" w:rsidP="003B17C6">
            <w:pPr>
              <w:pStyle w:val="TableParagraph"/>
              <w:spacing w:before="20"/>
              <w:ind w:left="16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(проводится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решению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XIV</w:t>
            </w:r>
          </w:p>
          <w:p w:rsidR="00AB023F" w:rsidRPr="00E96906" w:rsidRDefault="00AB023F" w:rsidP="003B17C6">
            <w:pPr>
              <w:pStyle w:val="TableParagraph"/>
              <w:ind w:left="106" w:right="153"/>
              <w:rPr>
                <w:sz w:val="24"/>
                <w:lang w:val="ru-RU"/>
              </w:rPr>
            </w:pPr>
            <w:r w:rsidRPr="00E96906">
              <w:rPr>
                <w:sz w:val="24"/>
                <w:lang w:val="ru-RU"/>
              </w:rPr>
              <w:t>конгресса Всемирного почтового</w:t>
            </w:r>
            <w:r w:rsidRPr="00E96906">
              <w:rPr>
                <w:spacing w:val="-58"/>
                <w:sz w:val="24"/>
                <w:lang w:val="ru-RU"/>
              </w:rPr>
              <w:t xml:space="preserve"> </w:t>
            </w:r>
            <w:r w:rsidRPr="00E96906">
              <w:rPr>
                <w:sz w:val="24"/>
                <w:lang w:val="ru-RU"/>
              </w:rPr>
              <w:t>союза)</w:t>
            </w:r>
            <w:r w:rsidR="00E96906" w:rsidRPr="00E96906">
              <w:rPr>
                <w:sz w:val="24"/>
                <w:lang w:val="ru-RU"/>
              </w:rPr>
              <w:t xml:space="preserve"> Видеопоздравление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3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Знакомство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</w:p>
          <w:p w:rsidR="00AB023F" w:rsidRPr="004F163A" w:rsidRDefault="00AB023F" w:rsidP="003B17C6">
            <w:pPr>
              <w:pStyle w:val="TableParagraph"/>
              <w:ind w:left="103" w:right="33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профессией работника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дошкольного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образования,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388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Pr="004F163A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9.10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день чтения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2E5662" w:rsidRPr="00E11E94" w:rsidRDefault="00862FB5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-10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чтению</w:t>
            </w:r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</w:tr>
      <w:tr w:rsidR="00FD4756" w:rsidTr="003B17C6">
        <w:trPr>
          <w:trHeight w:val="830"/>
        </w:trPr>
        <w:tc>
          <w:tcPr>
            <w:tcW w:w="851" w:type="dxa"/>
          </w:tcPr>
          <w:p w:rsidR="00FD4756" w:rsidRDefault="00FD4756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FD4756" w:rsidRPr="00FD4756" w:rsidRDefault="00FD4756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</w:tc>
        <w:tc>
          <w:tcPr>
            <w:tcW w:w="3533" w:type="dxa"/>
          </w:tcPr>
          <w:p w:rsidR="00FD4756" w:rsidRPr="00FD4756" w:rsidRDefault="00FD4756" w:rsidP="00FD475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2041" w:type="dxa"/>
          </w:tcPr>
          <w:p w:rsidR="00BC28DE" w:rsidRDefault="00BC28DE" w:rsidP="00BC28D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FD4756" w:rsidRDefault="00BC28DE" w:rsidP="00BC28D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FD4756" w:rsidRP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и развитие социальной активности</w:t>
            </w:r>
          </w:p>
        </w:tc>
        <w:tc>
          <w:tcPr>
            <w:tcW w:w="3022" w:type="dxa"/>
          </w:tcPr>
          <w:p w:rsidR="00BC28DE" w:rsidRPr="004F163A" w:rsidRDefault="00BC28DE" w:rsidP="00BC28D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BC28DE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BC28DE">
            <w:pPr>
              <w:pStyle w:val="TableParagraph"/>
              <w:ind w:right="388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FD4756" w:rsidRDefault="00BC28DE" w:rsidP="00BC28D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FD4756" w:rsidRPr="00BC28DE" w:rsidRDefault="00C65FA9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  <w:p w:rsidR="00C65FA9" w:rsidRPr="004F163A" w:rsidRDefault="00AB023F" w:rsidP="00C65FA9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Акция «С праздником, папа!»</w:t>
            </w:r>
            <w:r w:rsidR="00C65FA9" w:rsidRPr="004F163A">
              <w:rPr>
                <w:sz w:val="24"/>
                <w:lang w:val="ru-RU"/>
              </w:rPr>
              <w:t xml:space="preserve"> Школьный</w:t>
            </w:r>
            <w:r w:rsidR="00C65FA9" w:rsidRPr="004F163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C65FA9" w:rsidRPr="004F163A">
              <w:rPr>
                <w:sz w:val="24"/>
                <w:lang w:val="ru-RU"/>
              </w:rPr>
              <w:t>челлендж</w:t>
            </w:r>
            <w:proofErr w:type="spellEnd"/>
          </w:p>
          <w:p w:rsidR="00C65FA9" w:rsidRPr="004F163A" w:rsidRDefault="00C65FA9" w:rsidP="00C65FA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«Папа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может»,</w:t>
            </w:r>
          </w:p>
          <w:p w:rsidR="00AB023F" w:rsidRDefault="00C65FA9" w:rsidP="00C65FA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4F163A">
              <w:rPr>
                <w:sz w:val="24"/>
                <w:lang w:val="ru-RU"/>
              </w:rPr>
              <w:t>Изготовление открыток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3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E11E94" w:rsidRDefault="00AB023F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Формирование</w:t>
            </w:r>
          </w:p>
          <w:p w:rsidR="00AB023F" w:rsidRPr="004F163A" w:rsidRDefault="00AB023F" w:rsidP="003B17C6">
            <w:pPr>
              <w:pStyle w:val="TableParagraph"/>
              <w:ind w:left="103" w:right="29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семейных традиций,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актуализация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семьи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 w:rsidR="00DD07D5">
              <w:rPr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4F163A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210 лет со дня рождения великого поэта М.Ю Лермонтова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Default="00862FB5" w:rsidP="00862FB5">
            <w:pPr>
              <w:pStyle w:val="TableParagraph"/>
              <w:ind w:left="103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2E5662" w:rsidRDefault="00862FB5" w:rsidP="00862FB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right="191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Pr="004F163A" w:rsidRDefault="002E5662" w:rsidP="003B17C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4F163A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533" w:type="dxa"/>
          </w:tcPr>
          <w:p w:rsidR="00AB023F" w:rsidRPr="004F163A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Праздник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«Белых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F163A">
              <w:rPr>
                <w:sz w:val="24"/>
                <w:lang w:val="ru-RU"/>
              </w:rPr>
              <w:t>журавлей»*</w:t>
            </w:r>
            <w:proofErr w:type="gramEnd"/>
          </w:p>
          <w:p w:rsidR="00AB023F" w:rsidRPr="004F163A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Акция «Журавли нашей памяти»</w:t>
            </w:r>
            <w:r w:rsidR="00C65FA9" w:rsidRPr="00C65FA9">
              <w:rPr>
                <w:sz w:val="24"/>
                <w:lang w:val="ru-RU"/>
              </w:rPr>
              <w:t xml:space="preserve"> Изготовление белых журавлей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37" w:lineRule="auto"/>
              <w:ind w:left="103" w:right="33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 поэзии и светлой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памяти</w:t>
            </w:r>
          </w:p>
          <w:p w:rsidR="00AB023F" w:rsidRPr="004F163A" w:rsidRDefault="00AB023F" w:rsidP="003B17C6">
            <w:pPr>
              <w:pStyle w:val="TableParagraph"/>
              <w:ind w:left="103" w:right="92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павших на полях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сражений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</w:t>
            </w:r>
          </w:p>
          <w:p w:rsidR="00AB023F" w:rsidRPr="004F163A" w:rsidRDefault="00AB023F" w:rsidP="003B17C6">
            <w:pPr>
              <w:pStyle w:val="TableParagraph"/>
              <w:ind w:left="103" w:right="139"/>
              <w:jc w:val="bot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всех войнах. Отмечается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ежегодно по инициативе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дагестанского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поэта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Гамзатова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DD07D5">
            <w:pPr>
              <w:pStyle w:val="TableParagraph"/>
              <w:ind w:left="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</w:p>
        </w:tc>
        <w:tc>
          <w:tcPr>
            <w:tcW w:w="2572" w:type="dxa"/>
          </w:tcPr>
          <w:p w:rsidR="00AB023F" w:rsidRPr="00E11E94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E11E94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533" w:type="dxa"/>
          </w:tcPr>
          <w:p w:rsidR="00AB023F" w:rsidRPr="00C65FA9" w:rsidRDefault="00AB023F" w:rsidP="003B17C6">
            <w:pPr>
              <w:pStyle w:val="TableParagraph"/>
              <w:ind w:left="106" w:right="195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Международный</w:t>
            </w:r>
            <w:r w:rsidRPr="00C65FA9">
              <w:rPr>
                <w:spacing w:val="-8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день</w:t>
            </w:r>
            <w:r w:rsidRPr="00C65FA9">
              <w:rPr>
                <w:spacing w:val="-8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школьных</w:t>
            </w:r>
            <w:r w:rsidR="00C65FA9">
              <w:rPr>
                <w:sz w:val="24"/>
                <w:lang w:val="ru-RU"/>
              </w:rPr>
              <w:t xml:space="preserve">   </w:t>
            </w:r>
            <w:r w:rsidRPr="00C65FA9">
              <w:rPr>
                <w:spacing w:val="-57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библиотек</w:t>
            </w:r>
            <w:r w:rsidR="00C65FA9">
              <w:rPr>
                <w:sz w:val="24"/>
                <w:lang w:val="ru-RU"/>
              </w:rPr>
              <w:t xml:space="preserve">. </w:t>
            </w:r>
            <w:r w:rsidR="00C65FA9" w:rsidRPr="00C65FA9">
              <w:rPr>
                <w:sz w:val="24"/>
                <w:lang w:val="ru-RU"/>
              </w:rPr>
              <w:t xml:space="preserve"> Проект</w:t>
            </w:r>
            <w:r w:rsidR="00C65FA9" w:rsidRPr="00C65FA9">
              <w:rPr>
                <w:spacing w:val="-14"/>
                <w:sz w:val="24"/>
                <w:lang w:val="ru-RU"/>
              </w:rPr>
              <w:t xml:space="preserve"> </w:t>
            </w:r>
            <w:r w:rsidR="00C65FA9" w:rsidRPr="00C65FA9">
              <w:rPr>
                <w:sz w:val="24"/>
                <w:lang w:val="ru-RU"/>
              </w:rPr>
              <w:t>«Классная</w:t>
            </w:r>
            <w:r w:rsidR="00C65FA9" w:rsidRPr="00C65FA9">
              <w:rPr>
                <w:spacing w:val="-57"/>
                <w:sz w:val="24"/>
                <w:lang w:val="ru-RU"/>
              </w:rPr>
              <w:t xml:space="preserve"> </w:t>
            </w:r>
            <w:r w:rsidR="002E5662">
              <w:rPr>
                <w:spacing w:val="-57"/>
                <w:sz w:val="24"/>
                <w:lang w:val="ru-RU"/>
              </w:rPr>
              <w:t xml:space="preserve"> </w:t>
            </w:r>
            <w:r w:rsidR="00C65FA9" w:rsidRPr="00C65FA9">
              <w:rPr>
                <w:sz w:val="24"/>
                <w:lang w:val="ru-RU"/>
              </w:rPr>
              <w:t>встреча»</w:t>
            </w:r>
          </w:p>
        </w:tc>
        <w:tc>
          <w:tcPr>
            <w:tcW w:w="2041" w:type="dxa"/>
          </w:tcPr>
          <w:p w:rsidR="00AB023F" w:rsidRPr="00C65FA9" w:rsidRDefault="00AB023F" w:rsidP="003B17C6">
            <w:pPr>
              <w:pStyle w:val="TableParagraph"/>
              <w:ind w:left="103" w:right="89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Участники</w:t>
            </w:r>
            <w:r w:rsidRPr="00C65FA9">
              <w:rPr>
                <w:spacing w:val="1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образовательных</w:t>
            </w:r>
            <w:r w:rsidRPr="00C65FA9">
              <w:rPr>
                <w:spacing w:val="-57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3" w:right="32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представления 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библиотеке как центре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личностного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развития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ind w:left="108" w:right="697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533" w:type="dxa"/>
          </w:tcPr>
          <w:p w:rsidR="00AB023F" w:rsidRPr="00C65FA9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День</w:t>
            </w:r>
            <w:r w:rsidRPr="00C65FA9">
              <w:rPr>
                <w:spacing w:val="-4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народного</w:t>
            </w:r>
            <w:r w:rsidRPr="00C65FA9">
              <w:rPr>
                <w:spacing w:val="-3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единства</w:t>
            </w:r>
          </w:p>
          <w:p w:rsidR="00AB023F" w:rsidRPr="004F163A" w:rsidRDefault="00AB023F" w:rsidP="003B17C6">
            <w:pPr>
              <w:rPr>
                <w:lang w:val="ru-RU"/>
              </w:rPr>
            </w:pPr>
            <w:r w:rsidRPr="004F163A">
              <w:rPr>
                <w:rFonts w:ascii="Times New Roman" w:hAnsi="Times New Roman" w:cs="Times New Roman"/>
                <w:lang w:val="ru-RU"/>
              </w:rPr>
              <w:t xml:space="preserve">Акция  </w:t>
            </w:r>
            <w:r w:rsidRPr="002E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«Сохраним память на века»</w:t>
            </w:r>
            <w:r w:rsidR="00C65FA9" w:rsidRPr="002E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открыток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ind w:right="10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40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лет со дня рождения советского поэта Э.А. Асадова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Default="00862FB5" w:rsidP="00862FB5">
            <w:pPr>
              <w:pStyle w:val="TableParagraph"/>
              <w:ind w:left="10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2E5662" w:rsidRDefault="00862FB5" w:rsidP="00862FB5">
            <w:pPr>
              <w:pStyle w:val="TableParagraph"/>
              <w:ind w:right="1033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right="443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533" w:type="dxa"/>
          </w:tcPr>
          <w:p w:rsidR="00AB023F" w:rsidRPr="004F163A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 памяти погибших при исполнении служебных обязанностей сотрудников ОВД России</w:t>
            </w:r>
            <w:r w:rsidR="00C65FA9">
              <w:rPr>
                <w:sz w:val="24"/>
                <w:lang w:val="ru-RU"/>
              </w:rPr>
              <w:t>. Урок мужества. Возложение цветов к мемориалу.</w:t>
            </w:r>
          </w:p>
        </w:tc>
        <w:tc>
          <w:tcPr>
            <w:tcW w:w="2041" w:type="dxa"/>
          </w:tcPr>
          <w:p w:rsidR="00AB023F" w:rsidRPr="00C65FA9" w:rsidRDefault="00AB023F" w:rsidP="003B17C6">
            <w:pPr>
              <w:pStyle w:val="TableParagraph"/>
              <w:ind w:left="102" w:right="362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Участники</w:t>
            </w:r>
            <w:r w:rsidRPr="00C65FA9">
              <w:rPr>
                <w:spacing w:val="1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образовательных</w:t>
            </w:r>
            <w:r w:rsidRPr="00C65FA9">
              <w:rPr>
                <w:spacing w:val="-57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Сохранение</w:t>
            </w:r>
          </w:p>
          <w:p w:rsidR="00AB023F" w:rsidRPr="004F163A" w:rsidRDefault="00AB023F" w:rsidP="003B17C6">
            <w:pPr>
              <w:pStyle w:val="TableParagraph"/>
              <w:ind w:right="1033"/>
              <w:rPr>
                <w:spacing w:val="-1"/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исторической памяти 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событиях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40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ind w:right="443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C65FA9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09.11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195 лет со дня рождения русского писателя </w:t>
            </w:r>
            <w:proofErr w:type="spellStart"/>
            <w:r>
              <w:rPr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2E5662" w:rsidRPr="00C65FA9" w:rsidRDefault="00862FB5" w:rsidP="00862FB5">
            <w:pPr>
              <w:pStyle w:val="TableParagraph"/>
              <w:ind w:left="10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lastRenderedPageBreak/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2E5662" w:rsidRPr="004F163A" w:rsidRDefault="00862FB5" w:rsidP="00862FB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lastRenderedPageBreak/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lastRenderedPageBreak/>
              <w:t>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right="443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</w:p>
          <w:p w:rsidR="00AB023F" w:rsidRDefault="00C65FA9" w:rsidP="003B17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AB023F">
              <w:rPr>
                <w:sz w:val="24"/>
              </w:rPr>
              <w:t>роцесса</w:t>
            </w:r>
            <w:proofErr w:type="spellEnd"/>
            <w:r>
              <w:rPr>
                <w:sz w:val="24"/>
                <w:lang w:val="ru-RU"/>
              </w:rPr>
              <w:t>. Викторина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B023F" w:rsidRDefault="00AB023F" w:rsidP="003B17C6">
            <w:pPr>
              <w:pStyle w:val="TableParagraph"/>
              <w:ind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представлений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  <w:p w:rsidR="00AB023F" w:rsidRPr="004F163A" w:rsidRDefault="00AB023F" w:rsidP="003B17C6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международного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военного права и его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значении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40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533" w:type="dxa"/>
          </w:tcPr>
          <w:p w:rsidR="00AB023F" w:rsidRPr="00C65FA9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День</w:t>
            </w:r>
            <w:r w:rsidRPr="00C65FA9">
              <w:rPr>
                <w:spacing w:val="-3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матери в</w:t>
            </w:r>
            <w:r w:rsidRPr="00C65FA9">
              <w:rPr>
                <w:spacing w:val="-3"/>
                <w:sz w:val="24"/>
                <w:lang w:val="ru-RU"/>
              </w:rPr>
              <w:t xml:space="preserve"> </w:t>
            </w:r>
            <w:r w:rsidRPr="00C65FA9">
              <w:rPr>
                <w:sz w:val="24"/>
                <w:lang w:val="ru-RU"/>
              </w:rPr>
              <w:t>России</w:t>
            </w:r>
          </w:p>
          <w:p w:rsidR="00AB023F" w:rsidRPr="00C65FA9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C65FA9">
              <w:rPr>
                <w:sz w:val="24"/>
                <w:lang w:val="ru-RU"/>
              </w:rPr>
              <w:t>Акция «Мамочка ты лучшая»</w:t>
            </w:r>
            <w:r w:rsidR="00C65FA9" w:rsidRPr="004F163A">
              <w:rPr>
                <w:sz w:val="24"/>
                <w:lang w:val="ru-RU"/>
              </w:rPr>
              <w:t xml:space="preserve"> </w:t>
            </w:r>
            <w:proofErr w:type="spellStart"/>
            <w:r w:rsidR="00C65FA9" w:rsidRPr="004F163A">
              <w:rPr>
                <w:sz w:val="24"/>
                <w:lang w:val="ru-RU"/>
              </w:rPr>
              <w:t>Фотозона,поздравительные</w:t>
            </w:r>
            <w:proofErr w:type="spellEnd"/>
            <w:r w:rsidR="00C65FA9" w:rsidRPr="004F163A">
              <w:rPr>
                <w:sz w:val="24"/>
                <w:lang w:val="ru-RU"/>
              </w:rPr>
              <w:t xml:space="preserve"> видеоролики, изготовление открыток</w:t>
            </w:r>
            <w:r w:rsidR="00C65FA9">
              <w:rPr>
                <w:sz w:val="24"/>
                <w:lang w:val="ru-RU"/>
              </w:rPr>
              <w:t>.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E11E94" w:rsidRDefault="00AB023F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Формирование</w:t>
            </w:r>
          </w:p>
          <w:p w:rsidR="00AB023F" w:rsidRPr="004F163A" w:rsidRDefault="00AB023F" w:rsidP="003B17C6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семейных традиций,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актуализация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семьи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40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4F163A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4F163A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37" w:lineRule="auto"/>
              <w:ind w:left="106" w:right="530"/>
              <w:rPr>
                <w:spacing w:val="-57"/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 Государственного герба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AB023F" w:rsidRDefault="00AB023F" w:rsidP="003B17C6">
            <w:pPr>
              <w:pStyle w:val="TableParagraph"/>
              <w:spacing w:line="237" w:lineRule="auto"/>
              <w:ind w:left="106" w:right="53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Российской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Федерации</w:t>
            </w:r>
          </w:p>
          <w:p w:rsidR="00C65FA9" w:rsidRPr="00C65FA9" w:rsidRDefault="00C65FA9" w:rsidP="00C65FA9">
            <w:pPr>
              <w:pStyle w:val="TableParagraph"/>
              <w:spacing w:line="237" w:lineRule="auto"/>
              <w:ind w:left="106" w:right="530"/>
              <w:rPr>
                <w:color w:val="000000"/>
                <w:sz w:val="24"/>
                <w:szCs w:val="24"/>
                <w:lang w:val="ru-RU"/>
              </w:rPr>
            </w:pPr>
            <w:r w:rsidRPr="00C65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Квест-игра «Что я знаю о Государственном гербе Российской Федерации»  </w:t>
            </w:r>
          </w:p>
          <w:p w:rsidR="00AB023F" w:rsidRPr="00C65FA9" w:rsidRDefault="00C65FA9" w:rsidP="00C65FA9">
            <w:pPr>
              <w:pStyle w:val="TableParagraph"/>
              <w:spacing w:line="237" w:lineRule="auto"/>
              <w:ind w:left="106" w:right="530"/>
              <w:rPr>
                <w:sz w:val="24"/>
                <w:lang w:val="ru-RU"/>
              </w:rPr>
            </w:pPr>
            <w:r w:rsidRPr="00C65F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Аукцион знаний «Мой герб»</w:t>
            </w:r>
            <w:r w:rsidRPr="00C65FA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37" w:lineRule="auto"/>
              <w:ind w:right="443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40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856A0B" w:rsidRDefault="00C65FA9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  <w:p w:rsidR="00AB023F" w:rsidRPr="00856A0B" w:rsidRDefault="00AB023F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«Свеча памяти»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6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left="103" w:right="32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Сохранение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исторической памяти 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погибших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ходе</w:t>
            </w:r>
          </w:p>
          <w:p w:rsidR="00AB023F" w:rsidRDefault="00AB023F" w:rsidP="003B17C6">
            <w:pPr>
              <w:pStyle w:val="TableParagraph"/>
              <w:ind w:left="103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DD07D5">
            <w:pPr>
              <w:pStyle w:val="TableParagraph"/>
              <w:spacing w:line="270" w:lineRule="atLeast"/>
              <w:ind w:left="108" w:right="29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856A0B" w:rsidRDefault="00C65FA9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B023F"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DD07D5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533" w:type="dxa"/>
          </w:tcPr>
          <w:p w:rsidR="00AB023F" w:rsidRPr="00E11E94" w:rsidRDefault="00AB023F" w:rsidP="003B17C6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E11E94">
              <w:rPr>
                <w:sz w:val="24"/>
                <w:szCs w:val="24"/>
                <w:lang w:val="ru-RU"/>
              </w:rPr>
              <w:t>Международный</w:t>
            </w:r>
            <w:r w:rsidRPr="00E11E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E94">
              <w:rPr>
                <w:sz w:val="24"/>
                <w:szCs w:val="24"/>
                <w:lang w:val="ru-RU"/>
              </w:rPr>
              <w:t>день</w:t>
            </w:r>
            <w:r w:rsidRPr="00E11E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E94">
              <w:rPr>
                <w:sz w:val="24"/>
                <w:szCs w:val="24"/>
                <w:lang w:val="ru-RU"/>
              </w:rPr>
              <w:t>инвалидов</w:t>
            </w:r>
          </w:p>
          <w:p w:rsidR="00AB023F" w:rsidRPr="00856A0B" w:rsidRDefault="00AB023F" w:rsidP="003B17C6">
            <w:pPr>
              <w:rPr>
                <w:rFonts w:ascii="Times New Roman" w:hAnsi="Times New Roman" w:cs="Times New Roman"/>
                <w:lang w:val="ru-RU"/>
              </w:rPr>
            </w:pPr>
            <w:r w:rsidRPr="0085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«Белая ленточка»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6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E11E94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Привлечение</w:t>
            </w:r>
            <w:r w:rsidRPr="00E11E94">
              <w:rPr>
                <w:spacing w:val="-3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внимания</w:t>
            </w:r>
            <w:r w:rsidRPr="00E11E94">
              <w:rPr>
                <w:spacing w:val="-2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к</w:t>
            </w:r>
          </w:p>
          <w:p w:rsidR="00AB023F" w:rsidRPr="004F163A" w:rsidRDefault="00AB023F" w:rsidP="003B17C6">
            <w:pPr>
              <w:pStyle w:val="TableParagraph"/>
              <w:ind w:left="103" w:right="400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проблемам 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потребностям людей с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ОВЗ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856A0B" w:rsidRDefault="00C65FA9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533" w:type="dxa"/>
          </w:tcPr>
          <w:p w:rsidR="00AB023F" w:rsidRPr="00C65FA9" w:rsidRDefault="00AB023F" w:rsidP="00C65FA9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C65FA9">
              <w:rPr>
                <w:sz w:val="24"/>
                <w:szCs w:val="24"/>
                <w:lang w:val="ru-RU"/>
              </w:rPr>
              <w:t>День</w:t>
            </w:r>
            <w:r w:rsidRPr="00C65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FA9">
              <w:rPr>
                <w:sz w:val="24"/>
                <w:szCs w:val="24"/>
                <w:lang w:val="ru-RU"/>
              </w:rPr>
              <w:t>добровольца</w:t>
            </w:r>
            <w:r w:rsidRPr="00C65F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A9">
              <w:rPr>
                <w:sz w:val="24"/>
                <w:szCs w:val="24"/>
                <w:lang w:val="ru-RU"/>
              </w:rPr>
              <w:t>(волонтера)</w:t>
            </w:r>
            <w:r w:rsidRPr="00C65F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A9">
              <w:rPr>
                <w:sz w:val="24"/>
                <w:szCs w:val="24"/>
                <w:lang w:val="ru-RU"/>
              </w:rPr>
              <w:t>в</w:t>
            </w:r>
            <w:r w:rsidRPr="00856A0B">
              <w:rPr>
                <w:sz w:val="24"/>
                <w:szCs w:val="24"/>
                <w:lang w:val="ru-RU"/>
              </w:rPr>
              <w:t xml:space="preserve"> России</w:t>
            </w:r>
            <w:r w:rsidR="00C65FA9">
              <w:rPr>
                <w:sz w:val="24"/>
                <w:szCs w:val="24"/>
                <w:lang w:val="ru-RU"/>
              </w:rPr>
              <w:t xml:space="preserve"> Форум добровольцев </w:t>
            </w:r>
            <w:r w:rsidRPr="00856A0B">
              <w:rPr>
                <w:sz w:val="24"/>
                <w:szCs w:val="24"/>
                <w:lang w:val="ru-RU"/>
              </w:rPr>
              <w:t>«Добро есть в каждом сердце»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</w:p>
          <w:p w:rsidR="00AB023F" w:rsidRPr="00856A0B" w:rsidRDefault="00AB023F" w:rsidP="003B17C6">
            <w:pPr>
              <w:rPr>
                <w:rFonts w:ascii="Times New Roman" w:hAnsi="Times New Roman" w:cs="Times New Roman"/>
              </w:rPr>
            </w:pPr>
            <w:proofErr w:type="spellStart"/>
            <w:r w:rsidRPr="00856A0B">
              <w:rPr>
                <w:rFonts w:ascii="Times New Roman" w:hAnsi="Times New Roman" w:cs="Times New Roman"/>
                <w:sz w:val="24"/>
              </w:rPr>
              <w:t>гражданской</w:t>
            </w:r>
            <w:proofErr w:type="spellEnd"/>
            <w:r w:rsidRPr="00856A0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A0B">
              <w:rPr>
                <w:rFonts w:ascii="Times New Roman" w:hAnsi="Times New Roman" w:cs="Times New Roman"/>
                <w:sz w:val="24"/>
              </w:rPr>
              <w:t>позиции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C65FA9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533" w:type="dxa"/>
          </w:tcPr>
          <w:p w:rsidR="00AB023F" w:rsidRPr="005906CF" w:rsidRDefault="00AB023F" w:rsidP="003B17C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5906CF">
              <w:rPr>
                <w:sz w:val="24"/>
                <w:szCs w:val="24"/>
              </w:rPr>
              <w:t>Международный</w:t>
            </w:r>
            <w:proofErr w:type="spellEnd"/>
            <w:r w:rsidRPr="005906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06CF">
              <w:rPr>
                <w:sz w:val="24"/>
                <w:szCs w:val="24"/>
              </w:rPr>
              <w:t>день</w:t>
            </w:r>
            <w:proofErr w:type="spellEnd"/>
            <w:r w:rsidRPr="005906C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06CF">
              <w:rPr>
                <w:sz w:val="24"/>
                <w:szCs w:val="24"/>
              </w:rPr>
              <w:t>художника</w:t>
            </w:r>
            <w:proofErr w:type="spellEnd"/>
          </w:p>
          <w:p w:rsidR="00AB023F" w:rsidRPr="005906CF" w:rsidRDefault="00AB023F" w:rsidP="003B17C6">
            <w:pPr>
              <w:rPr>
                <w:lang w:val="ru-RU"/>
              </w:rPr>
            </w:pPr>
            <w:r w:rsidRPr="0059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«Я художник-я так вижу!»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6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ind w:left="103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C65FA9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533" w:type="dxa"/>
          </w:tcPr>
          <w:p w:rsidR="00AB023F" w:rsidRPr="0006793D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День</w:t>
            </w:r>
            <w:r w:rsidRPr="0006793D">
              <w:rPr>
                <w:spacing w:val="-3"/>
                <w:sz w:val="24"/>
                <w:lang w:val="ru-RU"/>
              </w:rPr>
              <w:t xml:space="preserve"> </w:t>
            </w:r>
            <w:r w:rsidRPr="0006793D">
              <w:rPr>
                <w:sz w:val="24"/>
                <w:lang w:val="ru-RU"/>
              </w:rPr>
              <w:t>Героев</w:t>
            </w:r>
            <w:r w:rsidRPr="0006793D">
              <w:rPr>
                <w:spacing w:val="-3"/>
                <w:sz w:val="24"/>
                <w:lang w:val="ru-RU"/>
              </w:rPr>
              <w:t xml:space="preserve"> </w:t>
            </w:r>
            <w:r w:rsidRPr="0006793D">
              <w:rPr>
                <w:sz w:val="24"/>
                <w:lang w:val="ru-RU"/>
              </w:rPr>
              <w:t>Отечества</w:t>
            </w:r>
            <w:r w:rsidR="0006793D">
              <w:rPr>
                <w:sz w:val="24"/>
                <w:lang w:val="ru-RU"/>
              </w:rPr>
              <w:t>. Конкурс патриотической песни «Гордимся славою…»</w:t>
            </w:r>
          </w:p>
        </w:tc>
        <w:tc>
          <w:tcPr>
            <w:tcW w:w="2041" w:type="dxa"/>
          </w:tcPr>
          <w:p w:rsidR="00AB023F" w:rsidRPr="0006793D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Участники</w:t>
            </w:r>
          </w:p>
          <w:p w:rsidR="00AB023F" w:rsidRPr="0006793D" w:rsidRDefault="00AB023F" w:rsidP="003B17C6">
            <w:pPr>
              <w:pStyle w:val="TableParagraph"/>
              <w:ind w:left="106" w:right="358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образовательных</w:t>
            </w:r>
            <w:r w:rsidRPr="0006793D">
              <w:rPr>
                <w:spacing w:val="-57"/>
                <w:sz w:val="24"/>
                <w:lang w:val="ru-RU"/>
              </w:rPr>
              <w:t xml:space="preserve"> </w:t>
            </w:r>
            <w:r w:rsidRPr="0006793D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06793D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Формирование</w:t>
            </w:r>
          </w:p>
          <w:p w:rsidR="00AB023F" w:rsidRPr="0006793D" w:rsidRDefault="00AB023F" w:rsidP="003B17C6">
            <w:pPr>
              <w:pStyle w:val="TableParagraph"/>
              <w:ind w:left="103" w:right="1291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гражданской</w:t>
            </w:r>
            <w:r w:rsidRPr="0006793D">
              <w:rPr>
                <w:spacing w:val="1"/>
                <w:sz w:val="24"/>
                <w:lang w:val="ru-RU"/>
              </w:rPr>
              <w:t xml:space="preserve"> </w:t>
            </w:r>
            <w:r w:rsidRPr="0006793D">
              <w:rPr>
                <w:spacing w:val="-1"/>
                <w:sz w:val="24"/>
                <w:lang w:val="ru-RU"/>
              </w:rPr>
              <w:t>идентичности</w:t>
            </w:r>
          </w:p>
        </w:tc>
        <w:tc>
          <w:tcPr>
            <w:tcW w:w="3022" w:type="dxa"/>
          </w:tcPr>
          <w:p w:rsidR="00AB023F" w:rsidRPr="0006793D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Администрация,</w:t>
            </w:r>
          </w:p>
          <w:p w:rsidR="00AB023F" w:rsidRPr="0006793D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6793D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DD07D5">
            <w:pPr>
              <w:pStyle w:val="TableParagraph"/>
              <w:spacing w:line="270" w:lineRule="atLeast"/>
              <w:ind w:left="108" w:right="29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5906CF" w:rsidRDefault="0006793D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DD07D5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Pr="00856A0B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</w:t>
            </w:r>
          </w:p>
        </w:tc>
        <w:tc>
          <w:tcPr>
            <w:tcW w:w="3533" w:type="dxa"/>
          </w:tcPr>
          <w:p w:rsidR="00AB023F" w:rsidRPr="00856A0B" w:rsidRDefault="00AB023F" w:rsidP="003B17C6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856A0B">
              <w:rPr>
                <w:sz w:val="24"/>
                <w:szCs w:val="24"/>
                <w:lang w:val="ru-RU"/>
              </w:rPr>
              <w:t>День прав человека</w:t>
            </w:r>
          </w:p>
          <w:p w:rsidR="00AB023F" w:rsidRPr="00856A0B" w:rsidRDefault="0006793D" w:rsidP="003B17C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Общешкольный день права</w:t>
            </w:r>
            <w:r w:rsidR="00AB023F" w:rsidRPr="0085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AB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B023F" w:rsidRPr="0085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наю и защищаю свои права»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DD07D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AB023F" w:rsidRPr="005906CF" w:rsidRDefault="0006793D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DD07D5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533" w:type="dxa"/>
          </w:tcPr>
          <w:p w:rsidR="00AB023F" w:rsidRPr="0006793D" w:rsidRDefault="00AB023F" w:rsidP="0006793D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День</w:t>
            </w:r>
            <w:r w:rsidRPr="00E11E94">
              <w:rPr>
                <w:spacing w:val="-6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Конституции</w:t>
            </w:r>
            <w:r w:rsidRPr="00E11E94">
              <w:rPr>
                <w:spacing w:val="-5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Российской</w:t>
            </w:r>
            <w:r w:rsidRPr="00E11E94">
              <w:rPr>
                <w:spacing w:val="-57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Федерации</w:t>
            </w:r>
            <w:r w:rsidR="0006793D">
              <w:rPr>
                <w:sz w:val="24"/>
                <w:lang w:val="ru-RU"/>
              </w:rPr>
              <w:t>.</w:t>
            </w:r>
          </w:p>
          <w:p w:rsidR="00AB023F" w:rsidRPr="00E11E94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30</w:t>
            </w:r>
            <w:r w:rsidRPr="00E11E94">
              <w:rPr>
                <w:spacing w:val="-1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лет</w:t>
            </w:r>
            <w:r w:rsidRPr="00E11E94">
              <w:rPr>
                <w:spacing w:val="-2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со</w:t>
            </w:r>
            <w:r w:rsidRPr="00E11E94">
              <w:rPr>
                <w:spacing w:val="-1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дня</w:t>
            </w:r>
            <w:r w:rsidRPr="00E11E94">
              <w:rPr>
                <w:spacing w:val="-1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принятия</w:t>
            </w:r>
          </w:p>
          <w:p w:rsidR="00AB023F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Конституции</w:t>
            </w:r>
            <w:r w:rsidRPr="00E11E94">
              <w:rPr>
                <w:spacing w:val="-3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РФ</w:t>
            </w:r>
            <w:r w:rsidRPr="00E11E94">
              <w:rPr>
                <w:spacing w:val="-3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(1993</w:t>
            </w:r>
            <w:r w:rsidRPr="00E11E94">
              <w:rPr>
                <w:spacing w:val="-2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год)</w:t>
            </w:r>
            <w:r w:rsidR="0006793D">
              <w:rPr>
                <w:sz w:val="24"/>
                <w:lang w:val="ru-RU"/>
              </w:rPr>
              <w:t>.</w:t>
            </w:r>
          </w:p>
          <w:p w:rsidR="00556401" w:rsidRDefault="00556401" w:rsidP="00556401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556401">
              <w:rPr>
                <w:color w:val="000000"/>
                <w:sz w:val="24"/>
                <w:szCs w:val="24"/>
                <w:lang w:val="ru-RU"/>
              </w:rPr>
              <w:t>Деловая игра «Мои права»</w:t>
            </w:r>
          </w:p>
          <w:p w:rsidR="00F57FBF" w:rsidRPr="00F57FBF" w:rsidRDefault="00F57FBF" w:rsidP="00F57F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7FBF">
              <w:rPr>
                <w:color w:val="000000"/>
                <w:sz w:val="24"/>
                <w:szCs w:val="24"/>
                <w:lang w:val="ru-RU"/>
              </w:rPr>
              <w:t>Круглый стол «Почему важно соблюдать Конституцию?»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6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ind w:left="103" w:right="1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AB023F" w:rsidRPr="00DD07D5" w:rsidRDefault="00AB023F" w:rsidP="003B17C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DD07D5">
              <w:rPr>
                <w:spacing w:val="-1"/>
                <w:sz w:val="24"/>
                <w:lang w:val="ru-RU"/>
              </w:rPr>
              <w:t>Администрация,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06793D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533" w:type="dxa"/>
          </w:tcPr>
          <w:p w:rsidR="00AB023F" w:rsidRDefault="00AB023F" w:rsidP="00556401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</w:t>
            </w:r>
            <w:proofErr w:type="spellEnd"/>
          </w:p>
          <w:p w:rsidR="00F57FBF" w:rsidRDefault="00AB023F" w:rsidP="00556401">
            <w:pPr>
              <w:pStyle w:val="TableParagraph"/>
              <w:ind w:right="69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конституционных</w:t>
            </w:r>
            <w:r w:rsidRPr="004F163A">
              <w:rPr>
                <w:spacing w:val="-9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законов</w:t>
            </w:r>
            <w:r w:rsidRPr="004F163A">
              <w:rPr>
                <w:spacing w:val="-1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Государственных символах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Российской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Федерации</w:t>
            </w:r>
          </w:p>
          <w:p w:rsidR="00AB023F" w:rsidRPr="004F163A" w:rsidRDefault="00556401" w:rsidP="00556401">
            <w:pPr>
              <w:pStyle w:val="TableParagraph"/>
              <w:ind w:right="6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6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B023F" w:rsidRDefault="00AB023F" w:rsidP="003B17C6">
            <w:pPr>
              <w:pStyle w:val="TableParagraph"/>
              <w:ind w:left="103" w:right="1291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</w:p>
          <w:p w:rsidR="00AB023F" w:rsidRPr="00E11E94" w:rsidRDefault="00AB023F" w:rsidP="003B17C6">
            <w:pPr>
              <w:pStyle w:val="TableParagraph"/>
              <w:spacing w:line="270" w:lineRule="atLeast"/>
              <w:ind w:left="108" w:right="274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детский актив,</w:t>
            </w:r>
            <w:r w:rsidRPr="00E11E94">
              <w:rPr>
                <w:spacing w:val="-58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родительский актив</w:t>
            </w:r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Pr="00E11E94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</w:t>
            </w:r>
          </w:p>
        </w:tc>
        <w:tc>
          <w:tcPr>
            <w:tcW w:w="3533" w:type="dxa"/>
          </w:tcPr>
          <w:p w:rsidR="002E5662" w:rsidRPr="002E5662" w:rsidRDefault="002E5662" w:rsidP="0055640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кино</w:t>
            </w:r>
          </w:p>
        </w:tc>
        <w:tc>
          <w:tcPr>
            <w:tcW w:w="2041" w:type="dxa"/>
          </w:tcPr>
          <w:p w:rsidR="002E5662" w:rsidRDefault="00862FB5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2E5662" w:rsidRPr="00E11E94" w:rsidRDefault="00862FB5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-10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кинофильмам</w:t>
            </w:r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533" w:type="dxa"/>
          </w:tcPr>
          <w:p w:rsidR="00AB023F" w:rsidRPr="00F57FBF" w:rsidRDefault="00AB023F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День</w:t>
            </w:r>
            <w:r w:rsidRPr="00F57FBF">
              <w:rPr>
                <w:spacing w:val="-3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детского</w:t>
            </w:r>
            <w:r w:rsidRPr="00F57FBF">
              <w:rPr>
                <w:spacing w:val="-1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кино</w:t>
            </w:r>
            <w:r w:rsidR="00F57FBF">
              <w:rPr>
                <w:sz w:val="24"/>
                <w:lang w:val="ru-RU"/>
              </w:rPr>
              <w:t xml:space="preserve"> «В гостях у киноклуба»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AB023F" w:rsidRPr="00E11E94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Администрация,</w:t>
            </w:r>
          </w:p>
          <w:p w:rsidR="00AB023F" w:rsidRPr="00E11E94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классные</w:t>
            </w:r>
          </w:p>
          <w:p w:rsidR="00AB023F" w:rsidRPr="00DD07D5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руководители,</w:t>
            </w:r>
            <w:r w:rsidRPr="00E11E94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</w:p>
          <w:p w:rsidR="00AB023F" w:rsidRPr="00E11E94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детский актив,</w:t>
            </w:r>
            <w:r w:rsidRPr="00E11E94">
              <w:rPr>
                <w:spacing w:val="-58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 xml:space="preserve">родительский </w:t>
            </w:r>
            <w:r w:rsidRPr="00E11E94">
              <w:rPr>
                <w:sz w:val="24"/>
                <w:lang w:val="ru-RU"/>
              </w:rPr>
              <w:lastRenderedPageBreak/>
              <w:t>актив</w:t>
            </w:r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E11E94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533" w:type="dxa"/>
          </w:tcPr>
          <w:p w:rsidR="00AB023F" w:rsidRPr="00E11E94" w:rsidRDefault="00AB023F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День</w:t>
            </w:r>
            <w:r w:rsidRPr="00E11E94">
              <w:rPr>
                <w:spacing w:val="-4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заповедников</w:t>
            </w:r>
            <w:r w:rsidRPr="00E11E94">
              <w:rPr>
                <w:spacing w:val="-3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и</w:t>
            </w:r>
          </w:p>
          <w:p w:rsidR="00AB023F" w:rsidRPr="00F57FBF" w:rsidRDefault="00AB023F" w:rsidP="003B17C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национальных</w:t>
            </w:r>
            <w:r w:rsidRPr="00F57FBF">
              <w:rPr>
                <w:spacing w:val="-4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парков</w:t>
            </w:r>
            <w:r w:rsidR="00F57FBF">
              <w:rPr>
                <w:sz w:val="24"/>
                <w:lang w:val="ru-RU"/>
              </w:rPr>
              <w:t>. Заочные экскурсии «По заповедникам России»</w:t>
            </w:r>
          </w:p>
        </w:tc>
        <w:tc>
          <w:tcPr>
            <w:tcW w:w="2041" w:type="dxa"/>
          </w:tcPr>
          <w:p w:rsidR="00AB023F" w:rsidRPr="00F57FBF" w:rsidRDefault="00AB023F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665" w:type="dxa"/>
          </w:tcPr>
          <w:p w:rsidR="00AB023F" w:rsidRPr="00F57FBF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Формирование</w:t>
            </w:r>
            <w:r w:rsidRPr="00F57FBF">
              <w:rPr>
                <w:spacing w:val="-2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и сохранение</w:t>
            </w:r>
            <w:r w:rsidRPr="00F57FBF">
              <w:rPr>
                <w:spacing w:val="-3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традиций</w:t>
            </w:r>
          </w:p>
        </w:tc>
        <w:tc>
          <w:tcPr>
            <w:tcW w:w="3022" w:type="dxa"/>
          </w:tcPr>
          <w:p w:rsidR="00AB023F" w:rsidRPr="00F57FB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Администрация,</w:t>
            </w:r>
          </w:p>
          <w:p w:rsidR="00AB023F" w:rsidRPr="00F57FBF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классные</w:t>
            </w:r>
          </w:p>
          <w:p w:rsidR="00AB023F" w:rsidRPr="00556401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руководители,</w:t>
            </w:r>
            <w:r w:rsidRPr="00F57FBF">
              <w:rPr>
                <w:spacing w:val="-57"/>
                <w:sz w:val="24"/>
                <w:lang w:val="ru-RU"/>
              </w:rPr>
              <w:t xml:space="preserve"> </w:t>
            </w:r>
            <w:r w:rsidR="00556401">
              <w:rPr>
                <w:sz w:val="24"/>
                <w:lang w:val="ru-RU"/>
              </w:rPr>
              <w:t xml:space="preserve"> </w:t>
            </w:r>
          </w:p>
          <w:p w:rsidR="00AB023F" w:rsidRPr="00F57FBF" w:rsidRDefault="00AB023F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детский актив,</w:t>
            </w:r>
            <w:r w:rsidRPr="00F57FBF">
              <w:rPr>
                <w:spacing w:val="-58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родительский актив</w:t>
            </w:r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Pr="00E11E94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230 лет со дня рождения русского писателя </w:t>
            </w:r>
            <w:proofErr w:type="spellStart"/>
            <w:r>
              <w:rPr>
                <w:sz w:val="24"/>
                <w:lang w:val="ru-RU"/>
              </w:rPr>
              <w:t>А.С.Грибоедова</w:t>
            </w:r>
            <w:proofErr w:type="spellEnd"/>
          </w:p>
        </w:tc>
        <w:tc>
          <w:tcPr>
            <w:tcW w:w="2041" w:type="dxa"/>
          </w:tcPr>
          <w:p w:rsidR="002E5662" w:rsidRPr="00E11E94" w:rsidRDefault="002E5662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2E5662" w:rsidRPr="00F57FBF" w:rsidRDefault="00862FB5" w:rsidP="00862FB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F57FBF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F57FB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7" w:lineRule="exact"/>
              <w:rPr>
                <w:sz w:val="24"/>
              </w:rPr>
            </w:pPr>
            <w:r w:rsidRPr="00F57FBF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5.01</w:t>
            </w:r>
          </w:p>
        </w:tc>
        <w:tc>
          <w:tcPr>
            <w:tcW w:w="3533" w:type="dxa"/>
          </w:tcPr>
          <w:p w:rsidR="00AB023F" w:rsidRPr="00F57FBF" w:rsidRDefault="00AB023F" w:rsidP="003B17C6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День</w:t>
            </w:r>
            <w:r w:rsidRPr="00F57FBF">
              <w:rPr>
                <w:spacing w:val="-6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Российского</w:t>
            </w:r>
            <w:r w:rsidRPr="00F57FBF">
              <w:rPr>
                <w:spacing w:val="-3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студенчества</w:t>
            </w:r>
            <w:r w:rsidR="00F57FBF">
              <w:rPr>
                <w:sz w:val="24"/>
                <w:lang w:val="ru-RU"/>
              </w:rPr>
              <w:t xml:space="preserve">. </w:t>
            </w:r>
            <w:r w:rsidR="00F57FBF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Спортивное состязание по волейболу между командами </w:t>
            </w:r>
            <w:proofErr w:type="spellStart"/>
            <w:r w:rsidR="00CC4FB8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>об</w:t>
            </w:r>
            <w:r w:rsidR="00F57FBF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>уч</w:t>
            </w:r>
            <w:r w:rsidR="00CC4FB8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>ю</w:t>
            </w:r>
            <w:r w:rsidR="00F57FBF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>ащихся</w:t>
            </w:r>
            <w:proofErr w:type="spellEnd"/>
            <w:r w:rsidR="00F57FBF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 и студентами</w:t>
            </w:r>
            <w:r w:rsidR="00CC4FB8" w:rsidRPr="00CC4FB8">
              <w:rPr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 «Знай наших!»</w:t>
            </w:r>
          </w:p>
        </w:tc>
        <w:tc>
          <w:tcPr>
            <w:tcW w:w="2041" w:type="dxa"/>
          </w:tcPr>
          <w:p w:rsidR="00AB023F" w:rsidRPr="00F57FBF" w:rsidRDefault="00AB023F" w:rsidP="003B17C6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Участники</w:t>
            </w:r>
          </w:p>
        </w:tc>
        <w:tc>
          <w:tcPr>
            <w:tcW w:w="2665" w:type="dxa"/>
          </w:tcPr>
          <w:p w:rsidR="00AB023F" w:rsidRPr="00F57FBF" w:rsidRDefault="00AB023F" w:rsidP="003B17C6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Формирование</w:t>
            </w:r>
            <w:r w:rsidRPr="00F57FBF">
              <w:rPr>
                <w:spacing w:val="-2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и сохранение</w:t>
            </w:r>
            <w:r w:rsidRPr="00F57FBF">
              <w:rPr>
                <w:spacing w:val="-3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традиций</w:t>
            </w:r>
          </w:p>
        </w:tc>
        <w:tc>
          <w:tcPr>
            <w:tcW w:w="3022" w:type="dxa"/>
          </w:tcPr>
          <w:p w:rsidR="00AB023F" w:rsidRPr="00F57FBF" w:rsidRDefault="00AB023F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Администрация,</w:t>
            </w:r>
          </w:p>
          <w:p w:rsidR="00AB023F" w:rsidRPr="00F57FBF" w:rsidRDefault="00AB023F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классные</w:t>
            </w:r>
          </w:p>
          <w:p w:rsidR="00AB023F" w:rsidRPr="00F57FBF" w:rsidRDefault="00AB023F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руководители,</w:t>
            </w:r>
            <w:r w:rsidRPr="00F57FBF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</w:p>
          <w:p w:rsidR="00AB023F" w:rsidRPr="00856A0B" w:rsidRDefault="00AB023F" w:rsidP="003B17C6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F57FBF">
              <w:rPr>
                <w:sz w:val="24"/>
                <w:lang w:val="ru-RU"/>
              </w:rPr>
              <w:t>детский актив,</w:t>
            </w:r>
            <w:r w:rsidRPr="00F57FBF">
              <w:rPr>
                <w:spacing w:val="-58"/>
                <w:sz w:val="24"/>
                <w:lang w:val="ru-RU"/>
              </w:rPr>
              <w:t xml:space="preserve"> </w:t>
            </w:r>
            <w:r w:rsidRPr="00F57FBF">
              <w:rPr>
                <w:sz w:val="24"/>
                <w:lang w:val="ru-RU"/>
              </w:rPr>
              <w:t>родит</w:t>
            </w:r>
            <w:r w:rsidRPr="00E11E94">
              <w:rPr>
                <w:sz w:val="24"/>
                <w:lang w:val="ru-RU"/>
              </w:rPr>
              <w:t>ельский актив</w:t>
            </w:r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Pr="00E11E94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.01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ind w:right="53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 полного освобождения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Ленинграда от фашистской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блокады</w:t>
            </w:r>
          </w:p>
          <w:p w:rsidR="00AB023F" w:rsidRDefault="00AB023F" w:rsidP="003B17C6">
            <w:pPr>
              <w:pStyle w:val="TableParagraph"/>
              <w:ind w:right="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«Блокадный хлеб»,</w:t>
            </w:r>
          </w:p>
          <w:p w:rsidR="00AB023F" w:rsidRPr="005906CF" w:rsidRDefault="00AB023F" w:rsidP="003B17C6">
            <w:pPr>
              <w:pStyle w:val="TableParagraph"/>
              <w:ind w:right="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«Скорбная фиалка»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Расширение</w:t>
            </w:r>
          </w:p>
          <w:p w:rsidR="00AB023F" w:rsidRPr="004F163A" w:rsidRDefault="00AB023F" w:rsidP="003B17C6">
            <w:pPr>
              <w:pStyle w:val="TableParagraph"/>
              <w:ind w:left="106" w:right="116"/>
              <w:jc w:val="bot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информационного поля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участников, связанного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событиями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Второй</w:t>
            </w:r>
          </w:p>
          <w:p w:rsidR="00AB023F" w:rsidRPr="004F163A" w:rsidRDefault="00AB023F" w:rsidP="003B17C6">
            <w:pPr>
              <w:pStyle w:val="TableParagraph"/>
              <w:ind w:left="106" w:right="209"/>
              <w:jc w:val="bot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мировой войны и роли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ней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СССР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left="105" w:right="21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DD07D5" w:rsidP="003B17C6">
            <w:pPr>
              <w:pStyle w:val="TableParagraph"/>
              <w:ind w:left="105" w:right="411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</w:t>
            </w:r>
            <w:r w:rsidR="00AB023F" w:rsidRPr="004F163A">
              <w:rPr>
                <w:sz w:val="24"/>
                <w:lang w:val="ru-RU"/>
              </w:rPr>
              <w:t>уководители</w:t>
            </w:r>
            <w:r>
              <w:rPr>
                <w:sz w:val="24"/>
                <w:lang w:val="ru-RU"/>
              </w:rPr>
              <w:t xml:space="preserve"> ,</w:t>
            </w:r>
            <w:r w:rsidR="00AB023F" w:rsidRPr="004F163A">
              <w:rPr>
                <w:sz w:val="24"/>
                <w:lang w:val="ru-RU"/>
              </w:rPr>
              <w:t>детский</w:t>
            </w:r>
            <w:proofErr w:type="gramEnd"/>
            <w:r w:rsidR="00AB023F" w:rsidRPr="004F163A">
              <w:rPr>
                <w:sz w:val="24"/>
                <w:lang w:val="ru-RU"/>
              </w:rPr>
              <w:t xml:space="preserve"> актив,</w:t>
            </w:r>
            <w:r w:rsidR="00AB023F" w:rsidRPr="004F163A">
              <w:rPr>
                <w:spacing w:val="-57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родительский</w:t>
            </w:r>
          </w:p>
          <w:p w:rsidR="00AB023F" w:rsidRDefault="00AB023F" w:rsidP="003B17C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ind w:right="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 интернета</w:t>
            </w:r>
          </w:p>
        </w:tc>
        <w:tc>
          <w:tcPr>
            <w:tcW w:w="2041" w:type="dxa"/>
          </w:tcPr>
          <w:p w:rsidR="002E5662" w:rsidRDefault="00862FB5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2E5662" w:rsidRPr="004F163A" w:rsidRDefault="00862FB5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left="105" w:right="21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2E5662" w:rsidTr="003B17C6">
        <w:trPr>
          <w:trHeight w:val="830"/>
        </w:trPr>
        <w:tc>
          <w:tcPr>
            <w:tcW w:w="851" w:type="dxa"/>
          </w:tcPr>
          <w:p w:rsidR="002E5662" w:rsidRDefault="002E5662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2E5662" w:rsidRPr="002E5662" w:rsidRDefault="002E5662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</w:tc>
        <w:tc>
          <w:tcPr>
            <w:tcW w:w="3533" w:type="dxa"/>
          </w:tcPr>
          <w:p w:rsidR="002E5662" w:rsidRPr="002E5662" w:rsidRDefault="002E5662" w:rsidP="003B17C6">
            <w:pPr>
              <w:pStyle w:val="TableParagraph"/>
              <w:ind w:right="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165 лет со дня рождения </w:t>
            </w:r>
            <w:proofErr w:type="spellStart"/>
            <w:r>
              <w:rPr>
                <w:sz w:val="24"/>
                <w:lang w:val="ru-RU"/>
              </w:rPr>
              <w:t>А.П.Чехова</w:t>
            </w:r>
            <w:proofErr w:type="spellEnd"/>
          </w:p>
        </w:tc>
        <w:tc>
          <w:tcPr>
            <w:tcW w:w="2041" w:type="dxa"/>
          </w:tcPr>
          <w:p w:rsidR="002E5662" w:rsidRDefault="00862FB5" w:rsidP="003B17C6">
            <w:pPr>
              <w:pStyle w:val="TableParagraph"/>
              <w:ind w:right="154"/>
              <w:rPr>
                <w:sz w:val="24"/>
              </w:rPr>
            </w:pPr>
            <w:r w:rsidRPr="00CC4FB8">
              <w:rPr>
                <w:sz w:val="24"/>
                <w:lang w:val="ru-RU"/>
              </w:rPr>
              <w:t>Участники</w:t>
            </w:r>
            <w:r w:rsidRPr="00CC4FB8">
              <w:rPr>
                <w:spacing w:val="1"/>
                <w:sz w:val="24"/>
                <w:lang w:val="ru-RU"/>
              </w:rPr>
              <w:t xml:space="preserve"> </w:t>
            </w:r>
            <w:r w:rsidRPr="00CC4FB8">
              <w:rPr>
                <w:sz w:val="24"/>
                <w:lang w:val="ru-RU"/>
              </w:rPr>
              <w:t>образовательных</w:t>
            </w:r>
            <w:r w:rsidRPr="00CC4FB8">
              <w:rPr>
                <w:spacing w:val="-57"/>
                <w:sz w:val="24"/>
                <w:lang w:val="ru-RU"/>
              </w:rPr>
              <w:t xml:space="preserve"> </w:t>
            </w:r>
            <w:r w:rsidRPr="00CC4FB8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lastRenderedPageBreak/>
              <w:t>выдающихся</w:t>
            </w:r>
          </w:p>
          <w:p w:rsidR="002E5662" w:rsidRPr="004F163A" w:rsidRDefault="00862FB5" w:rsidP="00862FB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lastRenderedPageBreak/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2E5662" w:rsidRPr="004F163A" w:rsidRDefault="00862FB5" w:rsidP="00862FB5">
            <w:pPr>
              <w:pStyle w:val="TableParagraph"/>
              <w:ind w:left="105" w:right="21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2E5662" w:rsidRDefault="002E5662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533" w:type="dxa"/>
          </w:tcPr>
          <w:p w:rsidR="00AB023F" w:rsidRDefault="00862FB5" w:rsidP="003B17C6">
            <w:pPr>
              <w:pStyle w:val="TableParagraph"/>
              <w:ind w:left="106"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</w:t>
            </w:r>
            <w:r w:rsidR="00AB023F" w:rsidRPr="004F163A">
              <w:rPr>
                <w:spacing w:val="-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год</w:t>
            </w:r>
            <w:r w:rsidR="00AB023F" w:rsidRPr="004F163A">
              <w:rPr>
                <w:spacing w:val="2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со Дня Победы</w:t>
            </w:r>
            <w:r w:rsidR="00AB023F" w:rsidRPr="004F163A">
              <w:rPr>
                <w:spacing w:val="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Вооруженных сил</w:t>
            </w:r>
            <w:r w:rsidR="00AB023F" w:rsidRPr="004F163A">
              <w:rPr>
                <w:spacing w:val="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СССР над</w:t>
            </w:r>
            <w:r w:rsidR="00AB023F" w:rsidRPr="004F163A">
              <w:rPr>
                <w:spacing w:val="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армией Гитлеровской Германии в</w:t>
            </w:r>
            <w:r w:rsidR="00AB023F" w:rsidRPr="004F163A">
              <w:rPr>
                <w:spacing w:val="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1943</w:t>
            </w:r>
            <w:r w:rsidR="00AB023F" w:rsidRPr="004F163A">
              <w:rPr>
                <w:spacing w:val="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году</w:t>
            </w:r>
            <w:r w:rsidR="00AB023F" w:rsidRPr="004F163A">
              <w:rPr>
                <w:spacing w:val="-8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в</w:t>
            </w:r>
            <w:r w:rsidR="00AB023F" w:rsidRPr="004F163A">
              <w:rPr>
                <w:spacing w:val="-1"/>
                <w:sz w:val="24"/>
                <w:lang w:val="ru-RU"/>
              </w:rPr>
              <w:t xml:space="preserve"> </w:t>
            </w:r>
            <w:r w:rsidR="00AB023F" w:rsidRPr="004F163A">
              <w:rPr>
                <w:sz w:val="24"/>
                <w:lang w:val="ru-RU"/>
              </w:rPr>
              <w:t>Сталинградской битве</w:t>
            </w:r>
            <w:r w:rsidR="00CC4FB8">
              <w:rPr>
                <w:sz w:val="24"/>
                <w:lang w:val="ru-RU"/>
              </w:rPr>
              <w:t xml:space="preserve">. </w:t>
            </w:r>
          </w:p>
          <w:p w:rsidR="00CC4FB8" w:rsidRPr="004F163A" w:rsidRDefault="00CC4FB8" w:rsidP="003B17C6">
            <w:pPr>
              <w:pStyle w:val="TableParagraph"/>
              <w:ind w:left="106"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 –игра «Сталинградская битва»</w:t>
            </w:r>
          </w:p>
        </w:tc>
        <w:tc>
          <w:tcPr>
            <w:tcW w:w="2041" w:type="dxa"/>
          </w:tcPr>
          <w:p w:rsidR="00AB023F" w:rsidRPr="00CC4FB8" w:rsidRDefault="00AB023F" w:rsidP="003B17C6">
            <w:pPr>
              <w:pStyle w:val="TableParagraph"/>
              <w:spacing w:line="237" w:lineRule="auto"/>
              <w:ind w:left="102" w:right="82"/>
              <w:rPr>
                <w:sz w:val="24"/>
                <w:lang w:val="ru-RU"/>
              </w:rPr>
            </w:pPr>
            <w:r w:rsidRPr="00CC4FB8">
              <w:rPr>
                <w:sz w:val="24"/>
                <w:lang w:val="ru-RU"/>
              </w:rPr>
              <w:t>Участники</w:t>
            </w:r>
            <w:r w:rsidRPr="00CC4FB8">
              <w:rPr>
                <w:spacing w:val="1"/>
                <w:sz w:val="24"/>
                <w:lang w:val="ru-RU"/>
              </w:rPr>
              <w:t xml:space="preserve"> </w:t>
            </w:r>
            <w:r w:rsidRPr="00CC4FB8">
              <w:rPr>
                <w:sz w:val="24"/>
                <w:lang w:val="ru-RU"/>
              </w:rPr>
              <w:t>образовательных</w:t>
            </w:r>
            <w:r w:rsidRPr="00CC4FB8">
              <w:rPr>
                <w:spacing w:val="-57"/>
                <w:sz w:val="24"/>
                <w:lang w:val="ru-RU"/>
              </w:rPr>
              <w:t xml:space="preserve"> </w:t>
            </w:r>
            <w:r w:rsidRPr="00CC4FB8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Расширение</w:t>
            </w:r>
          </w:p>
          <w:p w:rsidR="00AB023F" w:rsidRPr="004F163A" w:rsidRDefault="00AB023F" w:rsidP="003B17C6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информационного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поля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участников,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связанного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pacing w:val="-1"/>
                <w:sz w:val="24"/>
                <w:lang w:val="ru-RU"/>
              </w:rPr>
              <w:t>событиями</w:t>
            </w:r>
            <w:r w:rsidRPr="004F163A">
              <w:rPr>
                <w:spacing w:val="-9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Второй</w:t>
            </w:r>
          </w:p>
          <w:p w:rsidR="00AB023F" w:rsidRPr="004F163A" w:rsidRDefault="00AB023F" w:rsidP="003B17C6">
            <w:pPr>
              <w:pStyle w:val="TableParagraph"/>
              <w:spacing w:line="276" w:lineRule="exact"/>
              <w:ind w:right="16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мировой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войны</w:t>
            </w:r>
            <w:r w:rsidRPr="004F163A">
              <w:rPr>
                <w:spacing w:val="-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роли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ней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СССР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37" w:lineRule="auto"/>
              <w:ind w:right="43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ind w:left="106"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2041" w:type="dxa"/>
          </w:tcPr>
          <w:p w:rsidR="00862FB5" w:rsidRPr="00CC4FB8" w:rsidRDefault="00862FB5" w:rsidP="003B17C6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862FB5" w:rsidRPr="00E11E94" w:rsidRDefault="00862FB5" w:rsidP="003B17C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к видам спорта</w:t>
            </w:r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spacing w:line="237" w:lineRule="auto"/>
              <w:ind w:right="439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Pr="004F163A" w:rsidRDefault="00AB023F" w:rsidP="003B17C6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556401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</w:p>
          <w:p w:rsidR="00AB023F" w:rsidRDefault="00AB023F" w:rsidP="003B17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spellEnd"/>
          </w:p>
          <w:p w:rsidR="00AB023F" w:rsidRPr="00856A0B" w:rsidRDefault="00AB023F" w:rsidP="003B1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«Красота русского языка»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AB023F" w:rsidRDefault="00AB023F" w:rsidP="003B17C6">
            <w:pPr>
              <w:pStyle w:val="TableParagraph"/>
              <w:ind w:left="10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</w:p>
          <w:p w:rsidR="00AB023F" w:rsidRPr="004F163A" w:rsidRDefault="00AB023F" w:rsidP="003B17C6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внимания к вопросам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грамотности 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доступности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022" w:type="dxa"/>
          </w:tcPr>
          <w:p w:rsidR="00AB023F" w:rsidRPr="004F163A" w:rsidRDefault="00AB023F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AB023F" w:rsidRPr="004F163A" w:rsidRDefault="00AB023F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AB023F" w:rsidRPr="004F163A" w:rsidRDefault="00AB023F" w:rsidP="003B17C6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AB023F" w:rsidTr="003B17C6">
        <w:trPr>
          <w:trHeight w:val="830"/>
        </w:trPr>
        <w:tc>
          <w:tcPr>
            <w:tcW w:w="851" w:type="dxa"/>
          </w:tcPr>
          <w:p w:rsidR="00AB023F" w:rsidRDefault="00AB023F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AB023F" w:rsidRPr="005906C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5906CF">
              <w:rPr>
                <w:sz w:val="24"/>
              </w:rPr>
              <w:t>23.02</w:t>
            </w:r>
          </w:p>
        </w:tc>
        <w:tc>
          <w:tcPr>
            <w:tcW w:w="3533" w:type="dxa"/>
          </w:tcPr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:rsidR="00AB023F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«Звездочка водителю»</w:t>
            </w:r>
          </w:p>
          <w:p w:rsidR="00AB023F" w:rsidRPr="00856A0B" w:rsidRDefault="00AB023F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«Поздравительная открытка»</w:t>
            </w:r>
          </w:p>
        </w:tc>
        <w:tc>
          <w:tcPr>
            <w:tcW w:w="2041" w:type="dxa"/>
          </w:tcPr>
          <w:p w:rsidR="00AB023F" w:rsidRDefault="00AB023F" w:rsidP="003B17C6">
            <w:pPr>
              <w:pStyle w:val="TableParagraph"/>
              <w:ind w:left="10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AB023F" w:rsidRDefault="00AB023F" w:rsidP="003B17C6">
            <w:pPr>
              <w:pStyle w:val="TableParagraph"/>
              <w:ind w:right="9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AB023F" w:rsidRDefault="00AB023F" w:rsidP="003B17C6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B023F" w:rsidRPr="004F163A" w:rsidRDefault="00AB023F" w:rsidP="003B17C6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AB023F" w:rsidRDefault="00AB023F" w:rsidP="003B17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AB023F" w:rsidRPr="00856A0B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Pr="00FD4756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01.03.</w:t>
            </w:r>
          </w:p>
        </w:tc>
        <w:tc>
          <w:tcPr>
            <w:tcW w:w="3533" w:type="dxa"/>
          </w:tcPr>
          <w:p w:rsidR="00BC28DE" w:rsidRPr="00FD4756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конкурс сочинений «Без срока давности»</w:t>
            </w:r>
          </w:p>
        </w:tc>
        <w:tc>
          <w:tcPr>
            <w:tcW w:w="2041" w:type="dxa"/>
          </w:tcPr>
          <w:p w:rsidR="00BC28DE" w:rsidRDefault="00BC28DE" w:rsidP="004F163A">
            <w:pPr>
              <w:pStyle w:val="TableParagraph"/>
              <w:ind w:left="10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4F163A">
            <w:pPr>
              <w:pStyle w:val="TableParagraph"/>
              <w:ind w:right="9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4F163A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4F163A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4F163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BC28DE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 w:rsidR="00CC4FB8">
              <w:rPr>
                <w:sz w:val="24"/>
                <w:lang w:val="ru-RU"/>
              </w:rPr>
              <w:t>.</w:t>
            </w:r>
          </w:p>
          <w:p w:rsidR="00CC4FB8" w:rsidRPr="00CC4FB8" w:rsidRDefault="00CC4FB8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Форум </w:t>
            </w:r>
            <w:proofErr w:type="spellStart"/>
            <w:r>
              <w:rPr>
                <w:sz w:val="24"/>
                <w:lang w:val="ru-RU"/>
              </w:rPr>
              <w:t>Эколят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ind w:left="106" w:right="24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природе,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68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«Подари улыбку маме»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C28DE" w:rsidRPr="004F163A" w:rsidRDefault="00BC28DE" w:rsidP="003B17C6">
            <w:pPr>
              <w:pStyle w:val="TableParagraph"/>
              <w:ind w:left="106" w:right="15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семейных традиций,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актуализация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семьи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68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воссоединения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Россией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акция «Мы рисуем корабли»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68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земли</w:t>
            </w:r>
          </w:p>
        </w:tc>
        <w:tc>
          <w:tcPr>
            <w:tcW w:w="2041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ind w:left="105" w:right="486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работника культуры</w:t>
            </w:r>
          </w:p>
        </w:tc>
        <w:tc>
          <w:tcPr>
            <w:tcW w:w="2041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ind w:left="105" w:right="486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533" w:type="dxa"/>
          </w:tcPr>
          <w:p w:rsidR="00BC28DE" w:rsidRPr="00CC4FB8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 w:rsidR="00CC4FB8">
              <w:rPr>
                <w:sz w:val="24"/>
                <w:lang w:val="ru-RU"/>
              </w:rPr>
              <w:t>.</w:t>
            </w:r>
          </w:p>
          <w:p w:rsidR="00BC28DE" w:rsidRPr="005906CF" w:rsidRDefault="00CC4FB8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Конкурс театральных постановок </w:t>
            </w:r>
            <w:r w:rsidR="00BC28DE">
              <w:rPr>
                <w:sz w:val="24"/>
                <w:lang w:val="ru-RU"/>
              </w:rPr>
              <w:t>«В гостях у сказки»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ind w:left="106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68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2041" w:type="dxa"/>
          </w:tcPr>
          <w:p w:rsidR="00862FB5" w:rsidRDefault="00862FB5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862FB5" w:rsidRPr="00E11E94" w:rsidRDefault="00862FB5" w:rsidP="003B17C6">
            <w:pPr>
              <w:pStyle w:val="TableParagraph"/>
              <w:ind w:left="106" w:right="32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 отношения к</w:t>
            </w:r>
            <w:r>
              <w:rPr>
                <w:sz w:val="24"/>
                <w:lang w:val="ru-RU"/>
              </w:rPr>
              <w:t xml:space="preserve"> здоровью</w:t>
            </w:r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ind w:left="105" w:right="486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«Так чудесно в космосе, так прекрасно в космосе»</w:t>
            </w:r>
          </w:p>
          <w:p w:rsidR="00BC28DE" w:rsidRPr="005906CF" w:rsidRDefault="00BC28DE" w:rsidP="003B17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Конкурс рисунков «Мечты о космосе»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ind w:left="106" w:right="18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 отношения к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 xml:space="preserve">наследию </w:t>
            </w:r>
            <w:r w:rsidRPr="004F163A">
              <w:rPr>
                <w:sz w:val="24"/>
                <w:lang w:val="ru-RU"/>
              </w:rPr>
              <w:lastRenderedPageBreak/>
              <w:t>своей страны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через 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соотечественников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lastRenderedPageBreak/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50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 xml:space="preserve">детский </w:t>
            </w:r>
            <w:r w:rsidRPr="004F163A">
              <w:rPr>
                <w:sz w:val="24"/>
                <w:lang w:val="ru-RU"/>
              </w:rPr>
              <w:lastRenderedPageBreak/>
              <w:t>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  <w:r w:rsidR="00BC28DE">
              <w:rPr>
                <w:sz w:val="24"/>
                <w:lang w:val="ru-RU"/>
              </w:rPr>
              <w:t xml:space="preserve"> 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 памяти о геноциде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советского народа нацистами и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их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пособниками в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годы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ВОВ</w:t>
            </w:r>
          </w:p>
          <w:p w:rsidR="00BC28DE" w:rsidRPr="005906CF" w:rsidRDefault="00BC28DE" w:rsidP="003B17C6">
            <w:pPr>
              <w:pStyle w:val="TableParagraph"/>
              <w:ind w:righ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 памяти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Расширение</w:t>
            </w:r>
          </w:p>
          <w:p w:rsidR="00BC28DE" w:rsidRPr="004F163A" w:rsidRDefault="00BC28DE" w:rsidP="003B17C6">
            <w:pPr>
              <w:pStyle w:val="TableParagraph"/>
              <w:ind w:left="106" w:right="27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информационного поля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участников,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связанного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событиями</w:t>
            </w:r>
            <w:r w:rsidRPr="004F163A">
              <w:rPr>
                <w:spacing w:val="-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Второй</w:t>
            </w:r>
          </w:p>
          <w:p w:rsidR="00BC28DE" w:rsidRPr="004F163A" w:rsidRDefault="00BC28DE" w:rsidP="003B17C6">
            <w:pPr>
              <w:pStyle w:val="TableParagraph"/>
              <w:ind w:left="106" w:right="355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мировой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войны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роли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ней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СССР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5906CF" w:rsidRDefault="00BC28DE" w:rsidP="00DD07D5">
            <w:pPr>
              <w:pStyle w:val="TableParagraph"/>
              <w:ind w:left="105" w:right="507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детский актив,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родительский</w:t>
            </w:r>
            <w:r>
              <w:rPr>
                <w:sz w:val="24"/>
                <w:lang w:val="ru-RU"/>
              </w:rPr>
              <w:t xml:space="preserve"> актив</w:t>
            </w:r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Pr="00DD07D5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Всемирный</w:t>
            </w:r>
            <w:r w:rsidRPr="00E11E94">
              <w:rPr>
                <w:spacing w:val="-4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День</w:t>
            </w:r>
            <w:r w:rsidRPr="00E11E94">
              <w:rPr>
                <w:spacing w:val="-4"/>
                <w:sz w:val="24"/>
                <w:lang w:val="ru-RU"/>
              </w:rPr>
              <w:t xml:space="preserve"> </w:t>
            </w:r>
            <w:r w:rsidRPr="00E11E94">
              <w:rPr>
                <w:sz w:val="24"/>
                <w:lang w:val="ru-RU"/>
              </w:rPr>
              <w:t>Земли</w:t>
            </w:r>
            <w:r>
              <w:rPr>
                <w:sz w:val="24"/>
                <w:lang w:val="ru-RU"/>
              </w:rPr>
              <w:t>.</w:t>
            </w:r>
          </w:p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рисунков </w:t>
            </w:r>
          </w:p>
          <w:p w:rsidR="00BC28DE" w:rsidRPr="005906CF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«Есть прекрасная планета и зовут ее земля»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ind w:left="106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5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929" w:type="dxa"/>
          </w:tcPr>
          <w:p w:rsidR="00BC28DE" w:rsidRPr="00FD4756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33" w:type="dxa"/>
          </w:tcPr>
          <w:p w:rsidR="00BC28DE" w:rsidRPr="00FD4756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«Поклонимся великим тем годам»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ind w:left="106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BC28DE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BC28DE">
            <w:pPr>
              <w:pStyle w:val="TableParagraph"/>
              <w:ind w:left="105" w:right="5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BC28DE">
            <w:pPr>
              <w:pStyle w:val="TableParagraph"/>
              <w:ind w:left="105" w:right="310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BC28DE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Pr="005906CF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</w:t>
            </w:r>
          </w:p>
        </w:tc>
        <w:tc>
          <w:tcPr>
            <w:tcW w:w="3533" w:type="dxa"/>
          </w:tcPr>
          <w:p w:rsidR="00BC28DE" w:rsidRPr="005906CF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  <w:r w:rsidR="00DD07D5">
              <w:rPr>
                <w:sz w:val="24"/>
                <w:lang w:val="ru-RU"/>
              </w:rPr>
              <w:t>. Школа молодого избирателя.</w:t>
            </w:r>
          </w:p>
        </w:tc>
        <w:tc>
          <w:tcPr>
            <w:tcW w:w="2041" w:type="dxa"/>
          </w:tcPr>
          <w:p w:rsidR="00BC28DE" w:rsidRPr="00DD07D5" w:rsidRDefault="00BC28DE" w:rsidP="003B17C6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DD07D5">
              <w:rPr>
                <w:sz w:val="24"/>
                <w:lang w:val="ru-RU"/>
              </w:rPr>
              <w:t>Участники</w:t>
            </w:r>
            <w:r w:rsidRPr="00DD07D5">
              <w:rPr>
                <w:spacing w:val="1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образовательных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отношений</w:t>
            </w:r>
          </w:p>
        </w:tc>
        <w:tc>
          <w:tcPr>
            <w:tcW w:w="2665" w:type="dxa"/>
          </w:tcPr>
          <w:p w:rsidR="00BC28DE" w:rsidRPr="00DD07D5" w:rsidRDefault="00BC28DE" w:rsidP="003B17C6">
            <w:pPr>
              <w:pStyle w:val="TableParagraph"/>
              <w:ind w:left="106" w:right="500"/>
              <w:rPr>
                <w:sz w:val="24"/>
                <w:lang w:val="ru-RU"/>
              </w:rPr>
            </w:pPr>
            <w:r w:rsidRPr="00DD07D5">
              <w:rPr>
                <w:sz w:val="24"/>
                <w:lang w:val="ru-RU"/>
              </w:rPr>
              <w:t>Формирование и</w:t>
            </w:r>
            <w:r w:rsidRPr="00DD07D5">
              <w:rPr>
                <w:spacing w:val="1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сохранение</w:t>
            </w:r>
            <w:r w:rsidRPr="00DD07D5">
              <w:rPr>
                <w:spacing w:val="-6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традиций</w:t>
            </w:r>
          </w:p>
        </w:tc>
        <w:tc>
          <w:tcPr>
            <w:tcW w:w="3022" w:type="dxa"/>
          </w:tcPr>
          <w:p w:rsidR="00BC28DE" w:rsidRPr="00DD07D5" w:rsidRDefault="00BC28DE" w:rsidP="003B17C6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DD07D5">
              <w:rPr>
                <w:spacing w:val="-1"/>
                <w:sz w:val="24"/>
                <w:lang w:val="ru-RU"/>
              </w:rPr>
              <w:t>Администрация,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Pr="00DD07D5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5" w:right="507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ind w:left="105" w:right="310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работника скорой медицинской помощи</w:t>
            </w:r>
          </w:p>
        </w:tc>
        <w:tc>
          <w:tcPr>
            <w:tcW w:w="2041" w:type="dxa"/>
          </w:tcPr>
          <w:p w:rsidR="00862FB5" w:rsidRPr="00DD07D5" w:rsidRDefault="00862FB5" w:rsidP="003B17C6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665" w:type="dxa"/>
          </w:tcPr>
          <w:p w:rsidR="00862FB5" w:rsidRPr="00DD07D5" w:rsidRDefault="00862FB5" w:rsidP="003B17C6">
            <w:pPr>
              <w:pStyle w:val="TableParagraph"/>
              <w:ind w:left="106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DD07D5" w:rsidRDefault="00862FB5" w:rsidP="00862FB5">
            <w:pPr>
              <w:pStyle w:val="TableParagraph"/>
              <w:ind w:left="105" w:right="310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27.0</w:t>
            </w: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«Мир, труд, май- улицу убирай»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3B17C6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BC28DE" w:rsidRDefault="00BC28DE" w:rsidP="003B17C6">
            <w:pPr>
              <w:pStyle w:val="TableParagraph"/>
              <w:ind w:left="106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</w:p>
          <w:p w:rsidR="00BC28DE" w:rsidRPr="004F163A" w:rsidRDefault="00BC28DE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традиций,</w:t>
            </w:r>
          </w:p>
          <w:p w:rsidR="00BC28DE" w:rsidRPr="004F163A" w:rsidRDefault="00BC28DE" w:rsidP="003B17C6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актуализация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ценности</w:t>
            </w:r>
            <w:r w:rsidRPr="004F163A">
              <w:rPr>
                <w:spacing w:val="-1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родины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392"/>
              <w:jc w:val="bot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Pr="003B17C6" w:rsidRDefault="00BC28DE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</w:t>
            </w:r>
          </w:p>
        </w:tc>
        <w:tc>
          <w:tcPr>
            <w:tcW w:w="3533" w:type="dxa"/>
          </w:tcPr>
          <w:p w:rsidR="00BC28DE" w:rsidRPr="003B17C6" w:rsidRDefault="00BC28DE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«Сад памяти»</w:t>
            </w:r>
          </w:p>
        </w:tc>
        <w:tc>
          <w:tcPr>
            <w:tcW w:w="2041" w:type="dxa"/>
          </w:tcPr>
          <w:p w:rsidR="00BC28DE" w:rsidRDefault="00BC28DE" w:rsidP="00BC28D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BC28DE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BC28DE" w:rsidRDefault="00BC28DE" w:rsidP="00BC28D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BC28DE" w:rsidRDefault="00BC28DE" w:rsidP="00BC28D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BC28DE" w:rsidRDefault="00BC28DE" w:rsidP="00BC28D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C28DE" w:rsidRDefault="00BC28DE" w:rsidP="00BC28DE">
            <w:pPr>
              <w:pStyle w:val="TableParagraph"/>
              <w:ind w:left="108" w:right="3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BC28DE" w:rsidRDefault="00BC28DE" w:rsidP="00BC28D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BC28DE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185 лет со дня рождения русского композитора </w:t>
            </w:r>
            <w:proofErr w:type="spellStart"/>
            <w:r>
              <w:rPr>
                <w:sz w:val="24"/>
                <w:lang w:val="ru-RU"/>
              </w:rPr>
              <w:t>П.И.Чайковского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862FB5" w:rsidRDefault="00862FB5" w:rsidP="00862FB5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862FB5" w:rsidRDefault="00862FB5" w:rsidP="00862FB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наследию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своей страны через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862FB5" w:rsidRDefault="00862FB5" w:rsidP="00862FB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«Баночка варенья»</w:t>
            </w:r>
          </w:p>
          <w:p w:rsidR="00BC28DE" w:rsidRPr="005906CF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«Поздравительная открытка»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BC28DE" w:rsidRDefault="00BC28DE" w:rsidP="003B17C6">
            <w:pPr>
              <w:pStyle w:val="TableParagraph"/>
              <w:ind w:left="106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</w:p>
          <w:p w:rsidR="00BC28DE" w:rsidRPr="004F163A" w:rsidRDefault="00BC28DE" w:rsidP="003B17C6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информационного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поля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участников,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связанного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pacing w:val="-1"/>
                <w:sz w:val="24"/>
                <w:lang w:val="ru-RU"/>
              </w:rPr>
              <w:t xml:space="preserve">событиями </w:t>
            </w:r>
            <w:r w:rsidRPr="004F163A">
              <w:rPr>
                <w:sz w:val="24"/>
                <w:lang w:val="ru-RU"/>
              </w:rPr>
              <w:t>Второй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мировой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войны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и</w:t>
            </w:r>
          </w:p>
          <w:p w:rsidR="00BC28DE" w:rsidRDefault="00BC28DE" w:rsidP="003B17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37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\</w:t>
            </w:r>
          </w:p>
        </w:tc>
        <w:tc>
          <w:tcPr>
            <w:tcW w:w="929" w:type="dxa"/>
          </w:tcPr>
          <w:p w:rsidR="00BC28DE" w:rsidRPr="00FD4756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</w:t>
            </w:r>
          </w:p>
        </w:tc>
        <w:tc>
          <w:tcPr>
            <w:tcW w:w="3533" w:type="dxa"/>
          </w:tcPr>
          <w:p w:rsidR="00BC28DE" w:rsidRPr="00FD4756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Гражданско</w:t>
            </w:r>
            <w:proofErr w:type="spellEnd"/>
            <w:r>
              <w:rPr>
                <w:sz w:val="24"/>
                <w:lang w:val="ru-RU"/>
              </w:rPr>
              <w:t xml:space="preserve"> патриотическая акция «Рисуем Победу»</w:t>
            </w:r>
          </w:p>
        </w:tc>
        <w:tc>
          <w:tcPr>
            <w:tcW w:w="2041" w:type="dxa"/>
          </w:tcPr>
          <w:p w:rsidR="00BC28DE" w:rsidRDefault="00BC28DE" w:rsidP="00BC28DE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BC28DE" w:rsidRDefault="00BC28DE" w:rsidP="00BC28DE">
            <w:pPr>
              <w:pStyle w:val="TableParagraph"/>
              <w:ind w:left="106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BC28D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</w:p>
          <w:p w:rsidR="00BC28DE" w:rsidRPr="004F163A" w:rsidRDefault="00BC28DE" w:rsidP="00BC28DE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традиций,</w:t>
            </w:r>
          </w:p>
          <w:p w:rsidR="00BC28DE" w:rsidRPr="004F163A" w:rsidRDefault="00BC28DE" w:rsidP="00BC28D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актуализация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ценности</w:t>
            </w:r>
            <w:r w:rsidRPr="004F163A">
              <w:rPr>
                <w:spacing w:val="-1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родины</w:t>
            </w:r>
          </w:p>
        </w:tc>
        <w:tc>
          <w:tcPr>
            <w:tcW w:w="3022" w:type="dxa"/>
          </w:tcPr>
          <w:p w:rsidR="00BC28DE" w:rsidRPr="004F163A" w:rsidRDefault="00BC28DE" w:rsidP="00BC28DE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BC28DE">
            <w:pPr>
              <w:pStyle w:val="TableParagraph"/>
              <w:ind w:left="108" w:right="194"/>
              <w:rPr>
                <w:spacing w:val="-1"/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BC28DE" w:rsidRPr="00BC28DE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Pr="00E11E94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телевидения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862FB5" w:rsidRDefault="00862FB5" w:rsidP="00862FB5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862FB5" w:rsidRDefault="00862FB5" w:rsidP="00862FB5">
            <w:pPr>
              <w:pStyle w:val="TableParagraph"/>
              <w:ind w:left="106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</w:p>
          <w:p w:rsidR="00862FB5" w:rsidRPr="004F163A" w:rsidRDefault="00862FB5" w:rsidP="00862F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традиций</w:t>
            </w:r>
          </w:p>
          <w:p w:rsidR="00862FB5" w:rsidRPr="004F163A" w:rsidRDefault="00862FB5" w:rsidP="00BC28DE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ind w:left="108" w:right="19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Pr="005906CF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18.05.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  <w:p w:rsidR="00BC28DE" w:rsidRPr="005906CF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left="106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C28DE" w:rsidRDefault="00BC28DE" w:rsidP="003B1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традиций</w:t>
            </w:r>
            <w:proofErr w:type="spellEnd"/>
            <w:r>
              <w:rPr>
                <w:sz w:val="24"/>
              </w:rPr>
              <w:t>,</w:t>
            </w:r>
          </w:p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родины</w:t>
            </w:r>
            <w:proofErr w:type="spellEnd"/>
          </w:p>
        </w:tc>
        <w:tc>
          <w:tcPr>
            <w:tcW w:w="3022" w:type="dxa"/>
          </w:tcPr>
          <w:p w:rsidR="00BC28DE" w:rsidRDefault="00BC28DE" w:rsidP="003B17C6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C28DE" w:rsidRPr="004F163A" w:rsidRDefault="00BC28DE" w:rsidP="003B17C6">
            <w:pPr>
              <w:pStyle w:val="TableParagraph"/>
              <w:ind w:left="108" w:right="194"/>
              <w:rPr>
                <w:spacing w:val="-1"/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Pr="00E11E94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533" w:type="dxa"/>
          </w:tcPr>
          <w:p w:rsidR="00BC28DE" w:rsidRPr="004F163A" w:rsidRDefault="00BC28DE" w:rsidP="003B17C6">
            <w:pPr>
              <w:pStyle w:val="TableParagraph"/>
              <w:spacing w:line="237" w:lineRule="auto"/>
              <w:ind w:right="66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День</w:t>
            </w:r>
            <w:r w:rsidRPr="004F163A">
              <w:rPr>
                <w:spacing w:val="-6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детских</w:t>
            </w:r>
            <w:r w:rsidRPr="004F163A">
              <w:rPr>
                <w:spacing w:val="-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общественных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организаций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России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37" w:lineRule="auto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:rsidR="00BC28DE" w:rsidRDefault="00BC28DE" w:rsidP="003B17C6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 к детским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общественным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объединениям</w:t>
            </w:r>
            <w:r w:rsidRPr="004F163A">
              <w:rPr>
                <w:spacing w:val="-5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страны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37" w:lineRule="auto"/>
              <w:ind w:left="108" w:right="1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spacing w:line="276" w:lineRule="exact"/>
              <w:ind w:left="108" w:right="37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Pr="00E11E94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ind w:right="113"/>
              <w:rPr>
                <w:spacing w:val="-57"/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День Славянской письменности и</w:t>
            </w:r>
            <w:r w:rsidRPr="00E11E9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:rsidR="00BC28DE" w:rsidRPr="00E11E94" w:rsidRDefault="00BC28DE" w:rsidP="003B17C6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культуры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left="106" w:right="36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  <w:p w:rsidR="00BC28DE" w:rsidRDefault="00BC28DE" w:rsidP="003B17C6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E11E94" w:rsidRDefault="00BC28DE" w:rsidP="003B17C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11E94">
              <w:rPr>
                <w:sz w:val="24"/>
                <w:lang w:val="ru-RU"/>
              </w:rPr>
              <w:t>Привлечение</w:t>
            </w:r>
          </w:p>
          <w:p w:rsidR="00BC28DE" w:rsidRPr="004F163A" w:rsidRDefault="00BC28DE" w:rsidP="003B17C6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внимания к вопросам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грамотности 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доступности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392"/>
              <w:jc w:val="bot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«</w:t>
            </w:r>
            <w:proofErr w:type="spellStart"/>
            <w:r>
              <w:rPr>
                <w:sz w:val="24"/>
                <w:lang w:val="ru-RU"/>
              </w:rPr>
              <w:t>Лето,радость,дети</w:t>
            </w:r>
            <w:proofErr w:type="spellEnd"/>
            <w:r>
              <w:rPr>
                <w:sz w:val="24"/>
                <w:lang w:val="ru-RU"/>
              </w:rPr>
              <w:t>!»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Защита прав ребенка,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роль и место ребенка в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обществе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BC28DE" w:rsidP="00CC4FB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C4FB8"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окружающей среды 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862FB5" w:rsidRDefault="00862FB5" w:rsidP="00862FB5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862FB5" w:rsidRDefault="00862FB5" w:rsidP="00862FB5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3B17C6">
            <w:pPr>
              <w:pStyle w:val="TableParagraph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ind w:left="108" w:right="9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CC4F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«Я люблю русский язык»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Привлечение</w:t>
            </w:r>
            <w:r w:rsidRPr="004F163A">
              <w:rPr>
                <w:spacing w:val="-3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внимания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</w:t>
            </w:r>
          </w:p>
          <w:p w:rsidR="00BC28DE" w:rsidRPr="004F163A" w:rsidRDefault="00BC28DE" w:rsidP="003B17C6">
            <w:pPr>
              <w:pStyle w:val="TableParagraph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вопросам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 w:rsidR="00DD07D5">
              <w:rPr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862FB5" w:rsidTr="003B17C6">
        <w:trPr>
          <w:trHeight w:val="830"/>
        </w:trPr>
        <w:tc>
          <w:tcPr>
            <w:tcW w:w="851" w:type="dxa"/>
          </w:tcPr>
          <w:p w:rsidR="00862FB5" w:rsidRDefault="00862FB5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862FB5" w:rsidRPr="00862FB5" w:rsidRDefault="00862FB5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09.06</w:t>
            </w:r>
          </w:p>
        </w:tc>
        <w:tc>
          <w:tcPr>
            <w:tcW w:w="3533" w:type="dxa"/>
          </w:tcPr>
          <w:p w:rsidR="00862FB5" w:rsidRPr="00862FB5" w:rsidRDefault="00862FB5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друзей</w:t>
            </w:r>
          </w:p>
        </w:tc>
        <w:tc>
          <w:tcPr>
            <w:tcW w:w="2041" w:type="dxa"/>
          </w:tcPr>
          <w:p w:rsidR="00862FB5" w:rsidRDefault="00862FB5" w:rsidP="00862FB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862FB5" w:rsidRDefault="00862FB5" w:rsidP="00862FB5">
            <w:pPr>
              <w:pStyle w:val="TableParagraph"/>
              <w:ind w:left="106" w:right="362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862FB5" w:rsidRDefault="00862FB5" w:rsidP="00862FB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862FB5" w:rsidRPr="004F163A" w:rsidRDefault="00862FB5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3022" w:type="dxa"/>
          </w:tcPr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862FB5" w:rsidRPr="004F163A" w:rsidRDefault="00862FB5" w:rsidP="00862F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862FB5" w:rsidRPr="004F163A" w:rsidRDefault="00862FB5" w:rsidP="00862FB5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862FB5" w:rsidRPr="004F163A" w:rsidRDefault="00862FB5" w:rsidP="00862FB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862FB5" w:rsidRDefault="00862FB5" w:rsidP="003B17C6">
            <w:pPr>
              <w:pStyle w:val="TableParagraph"/>
              <w:ind w:left="0"/>
              <w:rPr>
                <w:sz w:val="24"/>
              </w:rPr>
            </w:pP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533" w:type="dxa"/>
          </w:tcPr>
          <w:p w:rsidR="00BC28DE" w:rsidRPr="005906CF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proofErr w:type="spellStart"/>
            <w:r w:rsidRPr="005906CF">
              <w:rPr>
                <w:sz w:val="24"/>
                <w:szCs w:val="24"/>
              </w:rPr>
              <w:t>День</w:t>
            </w:r>
            <w:proofErr w:type="spellEnd"/>
            <w:r w:rsidRPr="005906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06CF">
              <w:rPr>
                <w:sz w:val="24"/>
                <w:szCs w:val="24"/>
              </w:rPr>
              <w:t>России</w:t>
            </w:r>
            <w:proofErr w:type="spellEnd"/>
          </w:p>
          <w:p w:rsidR="00BC28DE" w:rsidRPr="005906CF" w:rsidRDefault="00BC28DE" w:rsidP="003B17C6">
            <w:pPr>
              <w:rPr>
                <w:lang w:val="ru-RU"/>
              </w:rPr>
            </w:pPr>
            <w:r w:rsidRPr="00590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«С любовью к России»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 w:rsidR="00DD07D5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«Свеча памяти и скорби»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Сохранение</w:t>
            </w:r>
          </w:p>
          <w:p w:rsidR="00BC28DE" w:rsidRPr="004F163A" w:rsidRDefault="00BC28DE" w:rsidP="003B17C6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исторической памяти о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погибших в ходе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Великой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Отечественной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войны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«Капсула времени»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3B17C6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  <w:r>
              <w:rPr>
                <w:sz w:val="24"/>
              </w:rPr>
              <w:t>,</w:t>
            </w:r>
          </w:p>
          <w:p w:rsidR="00BC28DE" w:rsidRDefault="00BC28DE" w:rsidP="003B17C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3022" w:type="dxa"/>
          </w:tcPr>
          <w:p w:rsidR="00BC28DE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Администрация,</w:t>
            </w:r>
          </w:p>
          <w:p w:rsidR="00BC28DE" w:rsidRDefault="00BC28DE" w:rsidP="003B17C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="00DD07D5">
              <w:rPr>
                <w:spacing w:val="-58"/>
                <w:sz w:val="24"/>
                <w:lang w:val="ru-RU"/>
              </w:rPr>
              <w:t xml:space="preserve">  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Pr="005906CF" w:rsidRDefault="00BC28DE" w:rsidP="003B17C6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верности</w:t>
            </w:r>
            <w:proofErr w:type="spellEnd"/>
          </w:p>
          <w:p w:rsidR="00BC28DE" w:rsidRPr="005906CF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«С семьи начинается Родина»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Pr="004F163A" w:rsidRDefault="00BC28DE" w:rsidP="003B17C6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Формирование семейных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традиций, актуализация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ценности</w:t>
            </w:r>
            <w:r w:rsidRPr="004F163A">
              <w:rPr>
                <w:spacing w:val="-2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семьи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4F163A">
              <w:rPr>
                <w:spacing w:val="-1"/>
                <w:sz w:val="24"/>
                <w:lang w:val="ru-RU"/>
              </w:rPr>
              <w:t>Администрация,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z w:val="24"/>
                <w:lang w:val="ru-RU"/>
              </w:rPr>
              <w:t xml:space="preserve"> актив,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-58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родительский</w:t>
            </w:r>
          </w:p>
          <w:p w:rsidR="00BC28DE" w:rsidRDefault="00BC28DE" w:rsidP="003B17C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C28DE" w:rsidRPr="004F163A" w:rsidRDefault="00BC28DE" w:rsidP="003B17C6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-10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 труду педагога,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4F163A">
              <w:rPr>
                <w:sz w:val="24"/>
                <w:lang w:val="ru-RU"/>
              </w:rPr>
              <w:t>детский</w:t>
            </w:r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 w:rsidR="00DD07D5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C28DE" w:rsidRPr="005906CF" w:rsidRDefault="00BC28DE" w:rsidP="003B17C6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«Флаг России –наша гордость»</w:t>
            </w: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  <w:p w:rsidR="00BC28DE" w:rsidRDefault="00BC28DE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Default="00BC28DE" w:rsidP="003B17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 w:rsidR="00DD07D5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C28DE" w:rsidTr="003B17C6">
        <w:trPr>
          <w:trHeight w:val="830"/>
        </w:trPr>
        <w:tc>
          <w:tcPr>
            <w:tcW w:w="851" w:type="dxa"/>
          </w:tcPr>
          <w:p w:rsidR="00BC28DE" w:rsidRDefault="00BC28DE" w:rsidP="003B17C6">
            <w:pPr>
              <w:pStyle w:val="TableParagraph"/>
              <w:numPr>
                <w:ilvl w:val="0"/>
                <w:numId w:val="4"/>
              </w:numPr>
              <w:spacing w:line="275" w:lineRule="exact"/>
              <w:rPr>
                <w:b/>
                <w:sz w:val="24"/>
              </w:rPr>
            </w:pPr>
          </w:p>
        </w:tc>
        <w:tc>
          <w:tcPr>
            <w:tcW w:w="929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533" w:type="dxa"/>
          </w:tcPr>
          <w:p w:rsidR="00BC28DE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BC28DE" w:rsidRPr="005906CF" w:rsidRDefault="00BC28DE" w:rsidP="003B17C6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BC28DE" w:rsidRDefault="00BC28DE" w:rsidP="003B17C6">
            <w:pPr>
              <w:pStyle w:val="TableParagraph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65" w:type="dxa"/>
          </w:tcPr>
          <w:p w:rsidR="00BC28DE" w:rsidRDefault="00BC28DE" w:rsidP="003B17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C28DE" w:rsidRPr="004F163A" w:rsidRDefault="00BC28DE" w:rsidP="003B17C6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ценностного</w:t>
            </w:r>
            <w:r w:rsidRPr="004F163A">
              <w:rPr>
                <w:spacing w:val="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отношения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к наследию своей страны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через знакомство с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достижениями</w:t>
            </w:r>
            <w:r w:rsidRPr="004F163A">
              <w:rPr>
                <w:spacing w:val="1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выдающихся</w:t>
            </w:r>
          </w:p>
          <w:p w:rsidR="00BC28DE" w:rsidRDefault="00BC28DE" w:rsidP="003B17C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соотечественников</w:t>
            </w:r>
            <w:proofErr w:type="spellEnd"/>
          </w:p>
        </w:tc>
        <w:tc>
          <w:tcPr>
            <w:tcW w:w="3022" w:type="dxa"/>
          </w:tcPr>
          <w:p w:rsidR="00BC28DE" w:rsidRPr="004F163A" w:rsidRDefault="00BC28DE" w:rsidP="003B17C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Администрация,</w:t>
            </w:r>
          </w:p>
          <w:p w:rsidR="00BC28DE" w:rsidRPr="004F163A" w:rsidRDefault="00BC28DE" w:rsidP="003B17C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163A">
              <w:rPr>
                <w:sz w:val="24"/>
                <w:lang w:val="ru-RU"/>
              </w:rPr>
              <w:t>классные</w:t>
            </w:r>
          </w:p>
          <w:p w:rsidR="00BC28DE" w:rsidRPr="004F163A" w:rsidRDefault="00BC28DE" w:rsidP="003B17C6">
            <w:pPr>
              <w:pStyle w:val="TableParagraph"/>
              <w:ind w:left="108" w:right="292"/>
              <w:rPr>
                <w:sz w:val="24"/>
                <w:lang w:val="ru-RU"/>
              </w:rPr>
            </w:pPr>
            <w:proofErr w:type="gramStart"/>
            <w:r w:rsidRPr="004F163A">
              <w:rPr>
                <w:sz w:val="24"/>
                <w:lang w:val="ru-RU"/>
              </w:rPr>
              <w:t>руководители,</w:t>
            </w:r>
            <w:r w:rsidRPr="004F163A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детский</w:t>
            </w:r>
            <w:proofErr w:type="gramEnd"/>
            <w:r w:rsidRPr="004F163A">
              <w:rPr>
                <w:spacing w:val="-14"/>
                <w:sz w:val="24"/>
                <w:lang w:val="ru-RU"/>
              </w:rPr>
              <w:t xml:space="preserve"> </w:t>
            </w:r>
            <w:r w:rsidRPr="004F163A">
              <w:rPr>
                <w:sz w:val="24"/>
                <w:lang w:val="ru-RU"/>
              </w:rPr>
              <w:t>актив,</w:t>
            </w:r>
          </w:p>
          <w:p w:rsidR="00BC28DE" w:rsidRPr="00DD07D5" w:rsidRDefault="00BC28DE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 w:rsidRPr="00DD07D5">
              <w:rPr>
                <w:sz w:val="24"/>
                <w:lang w:val="ru-RU"/>
              </w:rPr>
              <w:t>родительский</w:t>
            </w:r>
            <w:r w:rsidRPr="00DD07D5">
              <w:rPr>
                <w:spacing w:val="-57"/>
                <w:sz w:val="24"/>
                <w:lang w:val="ru-RU"/>
              </w:rPr>
              <w:t xml:space="preserve"> </w:t>
            </w:r>
            <w:r w:rsidR="00DD07D5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DD07D5">
              <w:rPr>
                <w:sz w:val="24"/>
                <w:lang w:val="ru-RU"/>
              </w:rPr>
              <w:t>актив</w:t>
            </w:r>
          </w:p>
        </w:tc>
        <w:tc>
          <w:tcPr>
            <w:tcW w:w="2572" w:type="dxa"/>
          </w:tcPr>
          <w:p w:rsidR="00BC28DE" w:rsidRPr="005906CF" w:rsidRDefault="00CC4FB8" w:rsidP="003B17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AB023F" w:rsidRDefault="00AB023F" w:rsidP="00AB023F"/>
    <w:p w:rsidR="00AB023F" w:rsidRPr="00F30177" w:rsidRDefault="00AB023F" w:rsidP="00AB023F">
      <w:pPr>
        <w:ind w:firstLine="708"/>
      </w:pPr>
    </w:p>
    <w:p w:rsidR="002E4235" w:rsidRDefault="002E4235"/>
    <w:sectPr w:rsidR="002E4235" w:rsidSect="004F16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2" w15:restartNumberingAfterBreak="0">
    <w:nsid w:val="3BA30B71"/>
    <w:multiLevelType w:val="hybridMultilevel"/>
    <w:tmpl w:val="911EAD3C"/>
    <w:lvl w:ilvl="0" w:tplc="5B4606C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 w15:restartNumberingAfterBreak="0">
    <w:nsid w:val="5B867D0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023F"/>
    <w:rsid w:val="0006793D"/>
    <w:rsid w:val="001A41CF"/>
    <w:rsid w:val="00227316"/>
    <w:rsid w:val="0023631F"/>
    <w:rsid w:val="002E4235"/>
    <w:rsid w:val="002E5662"/>
    <w:rsid w:val="003B17C6"/>
    <w:rsid w:val="003C7C8B"/>
    <w:rsid w:val="004F163A"/>
    <w:rsid w:val="00556401"/>
    <w:rsid w:val="0064578F"/>
    <w:rsid w:val="006E5EED"/>
    <w:rsid w:val="006F4D04"/>
    <w:rsid w:val="00862FB5"/>
    <w:rsid w:val="00892111"/>
    <w:rsid w:val="00AB023F"/>
    <w:rsid w:val="00BC28DE"/>
    <w:rsid w:val="00BD04AA"/>
    <w:rsid w:val="00C65FA9"/>
    <w:rsid w:val="00CC4FB8"/>
    <w:rsid w:val="00DD07D5"/>
    <w:rsid w:val="00E11E94"/>
    <w:rsid w:val="00E96906"/>
    <w:rsid w:val="00F4041E"/>
    <w:rsid w:val="00F57FBF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C969"/>
  <w15:docId w15:val="{3C26CDD9-338F-4A49-9671-984BFC9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2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0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023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B023F"/>
    <w:pPr>
      <w:widowControl w:val="0"/>
      <w:autoSpaceDE w:val="0"/>
      <w:autoSpaceDN w:val="0"/>
      <w:spacing w:before="90" w:after="0" w:line="240" w:lineRule="auto"/>
      <w:ind w:left="1960" w:hanging="24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B02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A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56401"/>
    <w:rPr>
      <w:color w:val="0000FF"/>
      <w:u w:val="single"/>
    </w:rPr>
  </w:style>
  <w:style w:type="table" w:styleId="a9">
    <w:name w:val="Table Grid"/>
    <w:basedOn w:val="a1"/>
    <w:uiPriority w:val="59"/>
    <w:rsid w:val="002E5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E5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2023-09-17T15:19:00Z</dcterms:created>
  <dcterms:modified xsi:type="dcterms:W3CDTF">2024-09-19T06:52:00Z</dcterms:modified>
</cp:coreProperties>
</file>